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9C" w:rsidRDefault="00A501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1121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57D22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федеральное государственное бюджетное образовательное учреждение 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высшего образования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>«ПЕТРОЗАВОДСКИЙ ГОСУДАРСТВЕННЫЙ УНИВЕРСИТЕТ»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20"/>
          <w:sz w:val="24"/>
        </w:rPr>
        <w:t>ПетрГУ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</w:rPr>
        <w:t>)</w:t>
      </w:r>
    </w:p>
    <w:p w:rsidR="0057359C" w:rsidRDefault="008D550C">
      <w:pPr>
        <w:suppressAutoHyphen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ИНСТИТУТ МАТЕМАТИКИ И ИНФОРМАЦИОННЫХ ТЕХНОЛОГИЙ</w:t>
      </w:r>
    </w:p>
    <w:p w:rsidR="0057359C" w:rsidRDefault="008D550C">
      <w:pPr>
        <w:suppressAutoHyphens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График пересдач зачетов и</w:t>
      </w:r>
      <w:r w:rsidR="00562A8B">
        <w:rPr>
          <w:rFonts w:ascii="Times New Roman" w:eastAsia="Times New Roman" w:hAnsi="Times New Roman" w:cs="Times New Roman"/>
          <w:sz w:val="24"/>
        </w:rPr>
        <w:t xml:space="preserve"> экзаменов за летнюю сессию 2024</w:t>
      </w:r>
      <w:r w:rsidR="008238F3">
        <w:rPr>
          <w:rFonts w:ascii="Times New Roman" w:eastAsia="Times New Roman" w:hAnsi="Times New Roman" w:cs="Times New Roman"/>
          <w:sz w:val="24"/>
        </w:rPr>
        <w:t>-25</w:t>
      </w:r>
      <w:r>
        <w:rPr>
          <w:rFonts w:ascii="Times New Roman" w:eastAsia="Times New Roman" w:hAnsi="Times New Roman" w:cs="Times New Roman"/>
          <w:sz w:val="24"/>
        </w:rPr>
        <w:t xml:space="preserve"> учебного года</w:t>
      </w:r>
    </w:p>
    <w:tbl>
      <w:tblPr>
        <w:tblW w:w="10915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4"/>
        <w:gridCol w:w="870"/>
        <w:gridCol w:w="1701"/>
        <w:gridCol w:w="1701"/>
        <w:gridCol w:w="45"/>
        <w:gridCol w:w="1517"/>
        <w:gridCol w:w="1556"/>
        <w:gridCol w:w="1704"/>
        <w:gridCol w:w="1417"/>
      </w:tblGrid>
      <w:tr w:rsidR="0057359C" w:rsidTr="004E65DD">
        <w:trPr>
          <w:trHeight w:val="48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ЭКЗАМЕНЫ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ЗАЧЕТЫ</w:t>
            </w:r>
          </w:p>
        </w:tc>
      </w:tr>
      <w:tr w:rsidR="008D7E7A" w:rsidTr="004E65DD">
        <w:trPr>
          <w:trHeight w:val="300"/>
        </w:trPr>
        <w:tc>
          <w:tcPr>
            <w:tcW w:w="4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ДИСЦИПЛИНА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ПРЕПОДАВАТЕЛЬ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ДИСЦИПЛИНА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ПРЕПОДАВАТЕЛЬ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</w:tr>
      <w:tr w:rsidR="00472F53" w:rsidTr="00F6429E">
        <w:trPr>
          <w:trHeight w:val="600"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22201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22203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Компанеец</w:t>
            </w:r>
            <w:proofErr w:type="spellEnd"/>
            <w:r>
              <w:rPr>
                <w:rFonts w:ascii="Calibri" w:eastAsia="Calibri" w:hAnsi="Calibri" w:cs="Calibri"/>
              </w:rPr>
              <w:t xml:space="preserve"> Е.Г.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EE1809" w:rsidRDefault="00EE1809">
            <w:pPr>
              <w:suppressAutoHyphens/>
              <w:rPr>
                <w:rFonts w:eastAsia="Calibri" w:cstheme="minorHAnsi"/>
                <w:sz w:val="18"/>
                <w:szCs w:val="18"/>
              </w:rPr>
            </w:pP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10 ок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тября 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пт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) 18.40, ауд. 242 — </w:t>
            </w: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— на экзамен допускаются студенты, не имеющие долгов по контрольным работам и имеющие зачёт (если он предусмотрен учебным планом).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0660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Татарина Т.М., </w:t>
            </w:r>
          </w:p>
          <w:p w:rsidR="00580660" w:rsidRDefault="00580660">
            <w:pPr>
              <w:suppressAutoHyphens/>
              <w:rPr>
                <w:rFonts w:ascii="Calibri" w:eastAsia="Calibri" w:hAnsi="Calibri" w:cs="Calibri"/>
              </w:rPr>
            </w:pPr>
          </w:p>
          <w:p w:rsidR="00580660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НикифороваОВ</w:t>
            </w:r>
            <w:proofErr w:type="spellEnd"/>
            <w:r>
              <w:rPr>
                <w:rFonts w:ascii="Calibri" w:eastAsia="Calibri" w:hAnsi="Calibri" w:cs="Calibri"/>
              </w:rPr>
              <w:t xml:space="preserve">        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Станкевич Т.Б.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580660" w:rsidRDefault="00580660" w:rsidP="001B08ED">
            <w:pPr>
              <w:suppressAutoHyphens/>
              <w:rPr>
                <w:rFonts w:eastAsia="Calibri" w:cs="Calibri"/>
                <w:sz w:val="16"/>
                <w:szCs w:val="16"/>
              </w:rPr>
            </w:pPr>
            <w:r w:rsidRPr="00580660">
              <w:rPr>
                <w:rFonts w:eastAsia="Calibri" w:cs="Calibri"/>
                <w:sz w:val="16"/>
                <w:szCs w:val="16"/>
              </w:rPr>
              <w:t xml:space="preserve">10.09 в 13.10. </w:t>
            </w: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80660">
              <w:rPr>
                <w:rFonts w:eastAsia="Calibri" w:cs="Calibri"/>
                <w:sz w:val="16"/>
                <w:szCs w:val="16"/>
              </w:rPr>
              <w:t>ауд</w:t>
            </w:r>
            <w:proofErr w:type="spellEnd"/>
            <w:proofErr w:type="gramEnd"/>
            <w:r w:rsidRPr="00580660">
              <w:rPr>
                <w:rFonts w:eastAsia="Calibri" w:cs="Calibri"/>
                <w:sz w:val="16"/>
                <w:szCs w:val="16"/>
              </w:rPr>
              <w:t xml:space="preserve"> 429.</w:t>
            </w: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 w:rsidRPr="00580660">
              <w:rPr>
                <w:rFonts w:eastAsia="Calibri" w:cs="Calibri"/>
                <w:sz w:val="16"/>
                <w:szCs w:val="16"/>
              </w:rPr>
              <w:t>предупредить заранее</w:t>
            </w:r>
          </w:p>
        </w:tc>
      </w:tr>
      <w:tr w:rsidR="007354CB" w:rsidTr="00F62672">
        <w:trPr>
          <w:trHeight w:val="24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Алгебра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Клюкина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162C" w:rsidRDefault="00C3162C">
            <w:pPr>
              <w:suppressAutoHyphens/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09.10.2025 в 268 ауд. в 9.30 </w:t>
            </w: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Компанеец</w:t>
            </w:r>
            <w:proofErr w:type="spellEnd"/>
            <w:r>
              <w:rPr>
                <w:rFonts w:ascii="Calibri" w:eastAsia="Calibri" w:hAnsi="Calibri" w:cs="Calibri"/>
              </w:rPr>
              <w:t xml:space="preserve"> Е.Г.,</w:t>
            </w:r>
          </w:p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</w:p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</w:p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 w:rsidP="007354CB">
            <w:pPr>
              <w:suppressAutoHyphens/>
              <w:rPr>
                <w:rFonts w:ascii="Calibri" w:eastAsia="Calibri" w:hAnsi="Calibri" w:cs="Calibri"/>
              </w:rPr>
            </w:pPr>
            <w:r w:rsidRPr="007354CB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9 октября, 15.05, ауд. 242, это дата выставления зачёта, к этой дате нужно сдать все контрольные работы.</w:t>
            </w:r>
          </w:p>
        </w:tc>
      </w:tr>
      <w:tr w:rsidR="007354CB" w:rsidTr="00F62672">
        <w:trPr>
          <w:trHeight w:val="1186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Pr="007C3D83" w:rsidRDefault="007354CB">
            <w:pPr>
              <w:suppressAutoHyphens/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Default="007354CB" w:rsidP="007354C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Шмидт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54CB" w:rsidRPr="007354CB" w:rsidRDefault="007354CB" w:rsidP="007354CB">
            <w:pPr>
              <w:suppressAutoHyphens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E7618C">
              <w:rPr>
                <w:rFonts w:ascii="Calibri" w:eastAsia="Calibri" w:hAnsi="Calibri" w:cs="Calibri"/>
              </w:rPr>
              <w:t xml:space="preserve">17.09 в 15:15 </w:t>
            </w:r>
            <w:proofErr w:type="spellStart"/>
            <w:proofErr w:type="gramStart"/>
            <w:r w:rsidRPr="00E7618C">
              <w:rPr>
                <w:rFonts w:ascii="Calibri" w:eastAsia="Calibri" w:hAnsi="Calibri" w:cs="Calibri"/>
              </w:rPr>
              <w:t>ауд</w:t>
            </w:r>
            <w:proofErr w:type="spellEnd"/>
            <w:proofErr w:type="gramEnd"/>
            <w:r w:rsidRPr="00E7618C">
              <w:rPr>
                <w:rFonts w:ascii="Calibri" w:eastAsia="Calibri" w:hAnsi="Calibri" w:cs="Calibri"/>
              </w:rPr>
              <w:t xml:space="preserve"> 254</w:t>
            </w:r>
          </w:p>
        </w:tc>
      </w:tr>
      <w:tr w:rsidR="00472F53" w:rsidTr="00F6429E">
        <w:trPr>
          <w:trHeight w:val="838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Аналитич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геометрия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Амозова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К.Ф.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1228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07.10, 14:15, каб.250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История России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15, 22, 29 сентября </w:t>
            </w:r>
            <w:proofErr w:type="gramStart"/>
            <w:r w:rsidRPr="00DE583F">
              <w:rPr>
                <w:rFonts w:eastAsia="Times New Roman" w:cstheme="minorHAnsi"/>
                <w:sz w:val="18"/>
                <w:szCs w:val="18"/>
              </w:rPr>
              <w:t>в</w:t>
            </w:r>
            <w:proofErr w:type="gramEnd"/>
          </w:p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6, 13 </w:t>
            </w:r>
            <w:r w:rsidRPr="00DE583F">
              <w:rPr>
                <w:rFonts w:eastAsia="Times New Roman" w:cstheme="minorHAnsi"/>
                <w:sz w:val="18"/>
                <w:szCs w:val="18"/>
              </w:rPr>
              <w:t xml:space="preserve">октября в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363A"/>
                <w:sz w:val="21"/>
                <w:szCs w:val="21"/>
              </w:rPr>
            </w:pPr>
            <w:r w:rsidRPr="00DE583F">
              <w:rPr>
                <w:rFonts w:ascii="Arial" w:eastAsia="Times New Roman" w:hAnsi="Arial" w:cs="Arial"/>
                <w:color w:val="2C363A"/>
                <w:sz w:val="21"/>
                <w:szCs w:val="21"/>
              </w:rPr>
              <w:t> 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F6429E">
        <w:trPr>
          <w:trHeight w:val="7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Основы информатики и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lastRenderedPageBreak/>
              <w:t>программир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Димитров В.М.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A3E15">
            <w:pPr>
              <w:suppressAutoHyphens/>
              <w:rPr>
                <w:rFonts w:ascii="Calibri" w:eastAsia="Calibri" w:hAnsi="Calibri" w:cs="Calibri"/>
              </w:rPr>
            </w:pPr>
            <w:r w:rsidRPr="00EA3E15">
              <w:rPr>
                <w:rFonts w:ascii="Calibri" w:eastAsia="Calibri" w:hAnsi="Calibri" w:cs="Calibri"/>
              </w:rPr>
              <w:t xml:space="preserve">15.09 08:30, </w:t>
            </w:r>
            <w:r w:rsidRPr="00EA3E15">
              <w:rPr>
                <w:rFonts w:ascii="Calibri" w:eastAsia="Calibri" w:hAnsi="Calibri" w:cs="Calibri"/>
              </w:rPr>
              <w:lastRenderedPageBreak/>
              <w:t>ауд. 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242B6">
            <w:pPr>
              <w:suppressAutoHyphens/>
            </w:pPr>
            <w:r>
              <w:t xml:space="preserve">Набрать баллы до </w:t>
            </w:r>
            <w:r>
              <w:lastRenderedPageBreak/>
              <w:t>18.10</w:t>
            </w:r>
          </w:p>
        </w:tc>
      </w:tr>
      <w:tr w:rsidR="00472F53" w:rsidTr="00F6429E">
        <w:trPr>
          <w:trHeight w:val="72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Аналитич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геометрия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Платонов С.С.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242B6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07.10, 14:15, каб.250</w:t>
            </w:r>
            <w:r w:rsidR="009C05C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72F53" w:rsidTr="00F6429E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Учебная практика: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Компьют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технологии в математике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103AFB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Богоявленская</w:t>
            </w:r>
            <w:r w:rsidR="00103AFB">
              <w:rPr>
                <w:rFonts w:ascii="Calibri" w:eastAsia="Calibri" w:hAnsi="Calibri" w:cs="Calibri"/>
                <w:sz w:val="18"/>
                <w:szCs w:val="18"/>
              </w:rPr>
              <w:t>О.</w:t>
            </w:r>
            <w:r w:rsidR="00472F53" w:rsidRPr="00103AFB">
              <w:rPr>
                <w:rFonts w:ascii="Calibri" w:eastAsia="Calibri" w:hAnsi="Calibri" w:cs="Calibri"/>
                <w:sz w:val="18"/>
                <w:szCs w:val="18"/>
              </w:rPr>
              <w:t>Ю</w:t>
            </w:r>
            <w:proofErr w:type="spellEnd"/>
            <w:r w:rsidR="00472F53" w:rsidRPr="00103AF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B11AA">
            <w:pPr>
              <w:suppressAutoHyphens/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29.09 в 17.00 ауд.241.</w:t>
            </w:r>
          </w:p>
          <w:p w:rsidR="004B11AA" w:rsidRPr="00A320F5" w:rsidRDefault="004B11AA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принести бумажный отчет.</w:t>
            </w:r>
          </w:p>
        </w:tc>
      </w:tr>
      <w:tr w:rsidR="00472F53" w:rsidTr="00F6429E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Клюкина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7C3D83">
            <w:pPr>
              <w:suppressAutoHyphens/>
              <w:rPr>
                <w:rFonts w:ascii="Calibri" w:eastAsia="Calibri" w:hAnsi="Calibri" w:cs="Calibri"/>
              </w:rPr>
            </w:pPr>
            <w:r w:rsidRPr="007C3D83">
              <w:rPr>
                <w:rFonts w:ascii="Calibri" w:eastAsia="Calibri" w:hAnsi="Calibri" w:cs="Calibri"/>
              </w:rPr>
              <w:t>11.09.25 (четверг) в 9.30 в 368 ауд.</w:t>
            </w:r>
          </w:p>
        </w:tc>
      </w:tr>
      <w:tr w:rsidR="00472F53" w:rsidTr="00F6429E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Учебная практика: Введение в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проф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.д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еят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Светова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Н.Ю., Пешкова И.В.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DC6F2E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 18.10 связаться с руководителем</w:t>
            </w:r>
          </w:p>
        </w:tc>
      </w:tr>
      <w:tr w:rsidR="00472F53" w:rsidTr="00F6429E">
        <w:trPr>
          <w:trHeight w:val="169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22205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22206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472F53">
            <w:pPr>
              <w:suppressAutoHyphens/>
            </w:pPr>
            <w:r>
              <w:t xml:space="preserve">Шмидт Е.С., </w:t>
            </w:r>
          </w:p>
          <w:p w:rsidR="00265C03" w:rsidRDefault="00265C03">
            <w:pPr>
              <w:suppressAutoHyphens/>
            </w:pPr>
          </w:p>
          <w:p w:rsidR="00472F53" w:rsidRDefault="00472F53">
            <w:pPr>
              <w:suppressAutoHyphens/>
            </w:pPr>
            <w:proofErr w:type="spellStart"/>
            <w:r>
              <w:t>Лесонен</w:t>
            </w:r>
            <w:proofErr w:type="spellEnd"/>
            <w:r>
              <w:t xml:space="preserve"> А.А.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7618C">
            <w:pPr>
              <w:suppressAutoHyphens/>
            </w:pPr>
            <w:r w:rsidRPr="00E7618C">
              <w:t>18.09 в 13:30 ауд. 347</w:t>
            </w:r>
          </w:p>
          <w:p w:rsidR="00DC6F2E" w:rsidRDefault="000C2FFC">
            <w:pPr>
              <w:suppressAutoHyphens/>
            </w:pPr>
            <w:hyperlink r:id="rId5" w:history="1">
              <w:r w:rsidR="00DC6F2E"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andrewlesonen@yandex.ru</w:t>
              </w:r>
            </w:hyperlink>
            <w:r w:rsidR="00DC6F2E">
              <w:t xml:space="preserve"> написать по почте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Нилова  </w:t>
            </w:r>
            <w:r w:rsidR="00103AFB">
              <w:rPr>
                <w:rFonts w:ascii="Calibri" w:eastAsia="Calibri" w:hAnsi="Calibri" w:cs="Calibri"/>
              </w:rPr>
              <w:t xml:space="preserve">М.А., </w:t>
            </w:r>
            <w:r>
              <w:rPr>
                <w:rFonts w:ascii="Calibri" w:eastAsia="Calibri" w:hAnsi="Calibri" w:cs="Calibri"/>
              </w:rPr>
              <w:t>Никифорова ОВ, Станкевич Т.Б.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544E79" w:rsidP="00AE607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Связаться с </w:t>
            </w:r>
            <w:proofErr w:type="spellStart"/>
            <w:r>
              <w:rPr>
                <w:rFonts w:ascii="Calibri" w:eastAsia="Calibri" w:hAnsi="Calibri" w:cs="Calibri"/>
              </w:rPr>
              <w:t>препод-м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почте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Основы информатики и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программир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0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A3E15">
            <w:pPr>
              <w:suppressAutoHyphens/>
              <w:rPr>
                <w:rFonts w:ascii="Calibri" w:eastAsia="Calibri" w:hAnsi="Calibri" w:cs="Calibri"/>
              </w:rPr>
            </w:pPr>
            <w:r w:rsidRPr="00EA3E15">
              <w:rPr>
                <w:rFonts w:ascii="Calibri" w:eastAsia="Calibri" w:hAnsi="Calibri" w:cs="Calibri"/>
              </w:rPr>
              <w:t>15.09 08:30, ауд. 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Шмидт Е.С., </w:t>
            </w: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Лесонен</w:t>
            </w:r>
            <w:proofErr w:type="spellEnd"/>
            <w:r>
              <w:rPr>
                <w:rFonts w:ascii="Calibri" w:eastAsia="Calibri" w:hAnsi="Calibri" w:cs="Calibri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265C03">
            <w:pPr>
              <w:suppressAutoHyphens/>
              <w:rPr>
                <w:rFonts w:ascii="Calibri" w:eastAsia="Calibri" w:hAnsi="Calibri" w:cs="Calibri"/>
              </w:rPr>
            </w:pPr>
            <w:r w:rsidRPr="00265C03">
              <w:rPr>
                <w:rFonts w:ascii="Calibri" w:eastAsia="Calibri" w:hAnsi="Calibri" w:cs="Calibri"/>
              </w:rPr>
              <w:t>26.09, 15:15, 242.</w:t>
            </w:r>
          </w:p>
        </w:tc>
      </w:tr>
      <w:tr w:rsidR="00472F53" w:rsidTr="004E65DD">
        <w:trPr>
          <w:trHeight w:val="88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Введение в архит. ЭВМ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4B37AC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Богоявленский</w:t>
            </w:r>
            <w:r w:rsidR="004E1095" w:rsidRPr="004B37AC">
              <w:rPr>
                <w:rFonts w:ascii="Calibri" w:eastAsia="Calibri" w:hAnsi="Calibri" w:cs="Calibri"/>
                <w:sz w:val="18"/>
                <w:szCs w:val="18"/>
              </w:rPr>
              <w:t>Ю.А</w:t>
            </w:r>
            <w:proofErr w:type="spellEnd"/>
            <w:r w:rsidR="004E1095" w:rsidRPr="004B37A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  <w:p w:rsidR="000C04F0" w:rsidRPr="000C04F0" w:rsidRDefault="000C04F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еометрия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210251">
            <w:pPr>
              <w:suppressAutoHyphens/>
              <w:rPr>
                <w:rFonts w:ascii="Calibri" w:eastAsia="Calibri" w:hAnsi="Calibri" w:cs="Calibri"/>
              </w:rPr>
            </w:pPr>
            <w:r w:rsidRPr="00210251">
              <w:rPr>
                <w:rFonts w:ascii="Calibri" w:eastAsia="Calibri" w:hAnsi="Calibri" w:cs="Calibri"/>
              </w:rPr>
              <w:t>24 сентября, среда, 15.1</w:t>
            </w:r>
            <w:r>
              <w:rPr>
                <w:rFonts w:ascii="Calibri" w:eastAsia="Calibri" w:hAnsi="Calibri" w:cs="Calibri"/>
              </w:rPr>
              <w:t xml:space="preserve">5  и 26 сентября, пятница, 15. </w:t>
            </w:r>
            <w:r w:rsidRPr="00210251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544E79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Моделир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бизнес-процессов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Соколов В.Е.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5B7442" w:rsidRDefault="00484797">
            <w:pPr>
              <w:suppressAutoHyphens/>
              <w:rPr>
                <w:rFonts w:asciiTheme="majorHAnsi" w:hAnsiTheme="majorHAnsi"/>
              </w:rPr>
            </w:pPr>
            <w:r w:rsidRPr="00484797">
              <w:rPr>
                <w:rFonts w:asciiTheme="majorHAnsi" w:hAnsiTheme="majorHAnsi"/>
              </w:rPr>
              <w:t>9.10.2025 в течение дня (эк</w:t>
            </w:r>
            <w:r>
              <w:rPr>
                <w:rFonts w:asciiTheme="majorHAnsi" w:hAnsiTheme="majorHAnsi"/>
              </w:rPr>
              <w:t xml:space="preserve">замен в виде теста на </w:t>
            </w:r>
            <w:proofErr w:type="spellStart"/>
            <w:r>
              <w:rPr>
                <w:rFonts w:asciiTheme="majorHAnsi" w:hAnsiTheme="majorHAnsi"/>
              </w:rPr>
              <w:lastRenderedPageBreak/>
              <w:t>bb</w:t>
            </w:r>
            <w:proofErr w:type="spellEnd"/>
            <w:r>
              <w:rPr>
                <w:rFonts w:asciiTheme="majorHAnsi" w:hAnsiTheme="majorHAnsi"/>
              </w:rPr>
              <w:t>, открыт</w:t>
            </w:r>
            <w:r w:rsidRPr="00484797">
              <w:rPr>
                <w:rFonts w:asciiTheme="majorHAnsi" w:hAnsiTheme="majorHAnsi"/>
              </w:rPr>
              <w:t xml:space="preserve"> на весь день)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A62EA1" w:rsidRDefault="00472F53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История России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15, 22, 29 сентября </w:t>
            </w:r>
            <w:proofErr w:type="gramStart"/>
            <w:r w:rsidRPr="00DE583F">
              <w:rPr>
                <w:rFonts w:eastAsia="Times New Roman" w:cstheme="minorHAnsi"/>
                <w:sz w:val="18"/>
                <w:szCs w:val="18"/>
              </w:rPr>
              <w:t>в</w:t>
            </w:r>
            <w:proofErr w:type="gramEnd"/>
          </w:p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6, 13 </w:t>
            </w:r>
            <w:r w:rsidRPr="00DE583F">
              <w:rPr>
                <w:rFonts w:eastAsia="Times New Roman" w:cstheme="minorHAnsi"/>
                <w:sz w:val="18"/>
                <w:szCs w:val="18"/>
              </w:rPr>
              <w:t xml:space="preserve">октября в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34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</w:t>
            </w:r>
            <w:proofErr w:type="spellEnd"/>
            <w:r>
              <w:rPr>
                <w:rFonts w:ascii="Calibri" w:eastAsia="Calibri" w:hAnsi="Calibri" w:cs="Calibri"/>
              </w:rPr>
              <w:t xml:space="preserve">.: Введение в </w:t>
            </w:r>
            <w:proofErr w:type="spellStart"/>
            <w:r>
              <w:rPr>
                <w:rFonts w:ascii="Calibri" w:eastAsia="Calibri" w:hAnsi="Calibri" w:cs="Calibri"/>
              </w:rPr>
              <w:t>проф.деят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Жуков А.В.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544E79" w:rsidP="000C016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Суббота 8:00, каб.250</w:t>
            </w:r>
          </w:p>
        </w:tc>
      </w:tr>
      <w:tr w:rsidR="00472F53" w:rsidTr="004E65DD">
        <w:trPr>
          <w:trHeight w:val="458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B95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Операционные системы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B95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2CC8" w:rsidRPr="00F62672" w:rsidRDefault="00922CC8" w:rsidP="00922CC8">
            <w:pPr>
              <w:suppressAutoHyphens/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09.10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  <w:p w:rsidR="00472F53" w:rsidRDefault="00922CC8" w:rsidP="00922CC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для зачета - минимум 60 баллов</w:t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четверг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C016A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71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Аналитич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геометрия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240980" w:rsidRDefault="00210251" w:rsidP="0024098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24.09, среда, 15.15  и 26 .09</w:t>
            </w:r>
            <w:r w:rsidRPr="002102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пятница, 15. 15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22207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Старков В.В.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D176B4">
            <w:pPr>
              <w:suppressAutoHyphens/>
            </w:pPr>
            <w:r>
              <w:t>Среда 17:00, каб.242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Никифорова О.В,  Дмитриева И.А.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D176B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Написать </w:t>
            </w:r>
            <w:proofErr w:type="spellStart"/>
            <w:r>
              <w:rPr>
                <w:rFonts w:ascii="Calibri" w:eastAsia="Calibri" w:hAnsi="Calibri" w:cs="Calibri"/>
              </w:rPr>
              <w:t>преп-м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почте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Геометрия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М.М,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DF312A" w:rsidRDefault="0021025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210251">
              <w:rPr>
                <w:rFonts w:ascii="Calibri" w:eastAsia="Calibri" w:hAnsi="Calibri" w:cs="Calibri"/>
              </w:rPr>
              <w:t>24 сентября, среда, 15.1</w:t>
            </w:r>
            <w:r>
              <w:rPr>
                <w:rFonts w:ascii="Calibri" w:eastAsia="Calibri" w:hAnsi="Calibri" w:cs="Calibri"/>
              </w:rPr>
              <w:t xml:space="preserve">5  и 26 сентября, пятница, 15. </w:t>
            </w:r>
            <w:r w:rsidRPr="00210251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Старков В.В.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0D349A" w:rsidRDefault="00D176B4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t>Среда 17:00, каб.242</w:t>
            </w:r>
          </w:p>
        </w:tc>
      </w:tr>
      <w:tr w:rsidR="00472F5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Введение в архит. ЭВМ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История России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A23D4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15, 22, 29 сентября </w:t>
            </w:r>
            <w:proofErr w:type="gramStart"/>
            <w:r w:rsidRPr="00DE583F">
              <w:rPr>
                <w:rFonts w:eastAsia="Times New Roman" w:cstheme="minorHAnsi"/>
                <w:sz w:val="18"/>
                <w:szCs w:val="18"/>
              </w:rPr>
              <w:t>в</w:t>
            </w:r>
            <w:proofErr w:type="gramEnd"/>
          </w:p>
          <w:p w:rsid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DE583F" w:rsidRPr="00DE583F" w:rsidRDefault="00DE583F" w:rsidP="00DE583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6, 13 </w:t>
            </w:r>
            <w:r w:rsidRPr="00DE583F">
              <w:rPr>
                <w:rFonts w:eastAsia="Times New Roman" w:cstheme="minorHAnsi"/>
                <w:sz w:val="18"/>
                <w:szCs w:val="18"/>
              </w:rPr>
              <w:t xml:space="preserve">октября в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Основы информатики и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программир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A3E15">
            <w:pPr>
              <w:suppressAutoHyphens/>
              <w:rPr>
                <w:rFonts w:ascii="Calibri" w:eastAsia="Calibri" w:hAnsi="Calibri" w:cs="Calibri"/>
              </w:rPr>
            </w:pPr>
            <w:r w:rsidRPr="00EA3E15">
              <w:rPr>
                <w:rFonts w:ascii="Calibri" w:eastAsia="Calibri" w:hAnsi="Calibri" w:cs="Calibri"/>
              </w:rPr>
              <w:t>15.09 08:30, ауд. 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Основы тестирования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ПО</w:t>
            </w:r>
            <w:proofErr w:type="gram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Кулаков К.А.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64C13">
            <w:pPr>
              <w:suppressAutoHyphens/>
            </w:pPr>
            <w:r w:rsidRPr="00864C13">
              <w:t xml:space="preserve">06.10, </w:t>
            </w:r>
            <w:proofErr w:type="spellStart"/>
            <w:r w:rsidRPr="00864C13">
              <w:t>пнд</w:t>
            </w:r>
            <w:proofErr w:type="spellEnd"/>
            <w:r w:rsidRPr="00864C13">
              <w:t>, 13:00 215 ауд.</w:t>
            </w:r>
          </w:p>
        </w:tc>
      </w:tr>
      <w:tr w:rsidR="00472F53" w:rsidTr="004E65DD">
        <w:trPr>
          <w:trHeight w:val="653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F30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Операционные оболочки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F30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Бородина А.В.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C3162C" w:rsidP="00203F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6.10.2025 в 15:15 271 ауд.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D176B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472F53" w:rsidTr="004E65DD">
        <w:trPr>
          <w:trHeight w:val="97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F30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F303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203F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95A85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Уч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.п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ракт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.: Введение в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проф.деят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E95A85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Кулаков К.А.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64C13">
            <w:pPr>
              <w:suppressAutoHyphens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06.10, </w:t>
            </w:r>
            <w:proofErr w:type="spellStart"/>
            <w:r w:rsidRPr="00864C13">
              <w:rPr>
                <w:rFonts w:ascii="Calibri" w:eastAsia="Calibri" w:hAnsi="Calibri" w:cs="Calibri"/>
              </w:rPr>
              <w:t>пнд</w:t>
            </w:r>
            <w:proofErr w:type="spellEnd"/>
            <w:r w:rsidRPr="00864C13">
              <w:rPr>
                <w:rFonts w:ascii="Calibri" w:eastAsia="Calibri" w:hAnsi="Calibri" w:cs="Calibri"/>
              </w:rPr>
              <w:t>, 13:00 215 ауд.</w:t>
            </w:r>
          </w:p>
        </w:tc>
      </w:tr>
      <w:tr w:rsidR="00A64B73" w:rsidTr="00472F53">
        <w:trPr>
          <w:trHeight w:val="90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22301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 </w:t>
            </w:r>
          </w:p>
          <w:p w:rsidR="00A64B73" w:rsidRDefault="00A64B7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  <w:r w:rsidR="000171F5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анализ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М.М.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210251">
            <w:pPr>
              <w:suppressAutoHyphens/>
              <w:rPr>
                <w:rFonts w:ascii="Calibri" w:eastAsia="Calibri" w:hAnsi="Calibri" w:cs="Calibri"/>
              </w:rPr>
            </w:pPr>
            <w:r w:rsidRPr="00210251">
              <w:rPr>
                <w:rFonts w:ascii="Calibri" w:eastAsia="Calibri" w:hAnsi="Calibri" w:cs="Calibri"/>
              </w:rPr>
              <w:t>24 сентября, среда, 15.1</w:t>
            </w:r>
            <w:r>
              <w:rPr>
                <w:rFonts w:ascii="Calibri" w:eastAsia="Calibri" w:hAnsi="Calibri" w:cs="Calibri"/>
              </w:rPr>
              <w:t xml:space="preserve">5  и 26 сентября, пятница, 15. </w:t>
            </w:r>
            <w:r w:rsidRPr="00210251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логика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Маханькова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И.В.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EA420D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03.10, 15:15</w:t>
            </w: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Дифф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уравнения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Заика Ю.В.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B9528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19.09, 17-18 ч., каб.367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Деловые коммуникаци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Птицына Е.В.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0B75A6" w:rsidRDefault="000B75A6" w:rsidP="000A23D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75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2.10 и 9.10 с 15.05 до 15.30, Деловые коммуникации </w:t>
            </w:r>
          </w:p>
        </w:tc>
      </w:tr>
      <w:tr w:rsidR="00A64B73" w:rsidTr="00675299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0171F5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Диф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.г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еометрия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A64B73">
              <w:rPr>
                <w:rFonts w:ascii="Calibri" w:eastAsia="Calibri" w:hAnsi="Calibri" w:cs="Calibri"/>
                <w:color w:val="000000"/>
              </w:rPr>
              <w:t xml:space="preserve"> и топол</w:t>
            </w:r>
            <w:r>
              <w:rPr>
                <w:rFonts w:ascii="Calibri" w:eastAsia="Calibri" w:hAnsi="Calibri" w:cs="Calibri"/>
                <w:color w:val="000000"/>
              </w:rPr>
              <w:t>огия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Светова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Н.Ю.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991B5E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 (пт.), 9:45, каб.252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DF5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DF5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D176B4" w:rsidP="006752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ТВ и</w:t>
            </w:r>
            <w:r w:rsidR="004E109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МС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Бородина А.В.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D176B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Написать по почте </w:t>
            </w:r>
            <w:hyperlink r:id="rId6" w:history="1">
              <w:r>
                <w:rPr>
                  <w:rStyle w:val="a3"/>
                  <w:rFonts w:ascii="Helvetica" w:hAnsi="Helvetica" w:cs="Helvetica"/>
                  <w:color w:val="23527C"/>
                  <w:sz w:val="21"/>
                  <w:szCs w:val="21"/>
                  <w:shd w:val="clear" w:color="auto" w:fill="FFFFFF"/>
                </w:rPr>
                <w:t>borodina@krc.karelia.ru</w:t>
              </w:r>
            </w:hyperlink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Кручек</w:t>
            </w:r>
            <w:proofErr w:type="spellEnd"/>
            <w:r>
              <w:rPr>
                <w:rFonts w:ascii="Calibri" w:eastAsia="Calibri" w:hAnsi="Calibri" w:cs="Calibri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210251" w:rsidRDefault="00210251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10251">
              <w:rPr>
                <w:rFonts w:ascii="Calibri" w:eastAsia="Calibri" w:hAnsi="Calibri" w:cs="Calibri"/>
                <w:sz w:val="18"/>
                <w:szCs w:val="18"/>
              </w:rPr>
              <w:t>24 сентября, среда, 15.15  и 26 сентября, пятница, 15. 15</w:t>
            </w: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4B37AC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4B37AC">
              <w:rPr>
                <w:rFonts w:ascii="Calibri" w:eastAsia="Calibri" w:hAnsi="Calibri" w:cs="Calibri"/>
                <w:sz w:val="18"/>
                <w:szCs w:val="18"/>
              </w:rPr>
              <w:t>Га</w:t>
            </w:r>
            <w:r w:rsidR="00A64B73" w:rsidRPr="004B37AC">
              <w:rPr>
                <w:rFonts w:ascii="Calibri" w:eastAsia="Calibri" w:hAnsi="Calibri" w:cs="Calibri"/>
                <w:sz w:val="18"/>
                <w:szCs w:val="18"/>
              </w:rPr>
              <w:t>врюшкина</w:t>
            </w:r>
            <w:proofErr w:type="spellEnd"/>
            <w:r w:rsidRPr="004B37AC">
              <w:rPr>
                <w:rFonts w:ascii="Calibri" w:eastAsia="Calibri" w:hAnsi="Calibri" w:cs="Calibri"/>
                <w:sz w:val="18"/>
                <w:szCs w:val="18"/>
              </w:rPr>
              <w:t xml:space="preserve"> М.Ю.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D176B4" w:rsidP="0095066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Связаться с </w:t>
            </w:r>
            <w:proofErr w:type="spellStart"/>
            <w:r>
              <w:rPr>
                <w:rFonts w:ascii="Calibri" w:eastAsia="Calibri" w:hAnsi="Calibri" w:cs="Calibri"/>
              </w:rPr>
              <w:t>преп-м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почте</w:t>
            </w: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2F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49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Светова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Н.Ю.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6752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Связаться с рук-м по почте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69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DF5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Программирование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DF5C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Аксенова Е.А.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5C0EA0" w:rsidRDefault="005C0EA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E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10.09 по 15.10 по средам с 13.05 до 13.30 в 355 ауд.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1133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22303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22304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Базы данных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</w:pPr>
            <w:r>
              <w:t>Щеголева Л.В.</w:t>
            </w:r>
          </w:p>
          <w:p w:rsidR="00265C03" w:rsidRDefault="00265C03">
            <w:pPr>
              <w:suppressAutoHyphens/>
            </w:pPr>
          </w:p>
          <w:p w:rsidR="00265C03" w:rsidRDefault="00265C03">
            <w:pPr>
              <w:suppressAutoHyphens/>
            </w:pPr>
          </w:p>
          <w:p w:rsidR="00265C03" w:rsidRDefault="00265C03">
            <w:pPr>
              <w:suppressAutoHyphens/>
            </w:pPr>
          </w:p>
          <w:p w:rsidR="00265C03" w:rsidRDefault="00265C03">
            <w:pPr>
              <w:suppressAutoHyphens/>
            </w:pPr>
          </w:p>
          <w:p w:rsidR="00265C03" w:rsidRDefault="00265C03">
            <w:pPr>
              <w:suppressAutoHyphens/>
            </w:pPr>
          </w:p>
          <w:p w:rsidR="00A1799A" w:rsidRDefault="00A1799A">
            <w:pPr>
              <w:suppressAutoHyphens/>
            </w:pPr>
            <w:r>
              <w:t>Власова А.С.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265C03" w:rsidP="00265C03">
            <w:pPr>
              <w:suppressAutoHyphens/>
              <w:rPr>
                <w:sz w:val="18"/>
                <w:szCs w:val="18"/>
              </w:rPr>
            </w:pPr>
            <w:r w:rsidRPr="00265C03">
              <w:rPr>
                <w:sz w:val="18"/>
                <w:szCs w:val="18"/>
              </w:rPr>
              <w:t>22 сентября в 15:15.</w:t>
            </w:r>
          </w:p>
          <w:p w:rsidR="00E928AF" w:rsidRPr="00E928AF" w:rsidRDefault="00E928AF" w:rsidP="00265C03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A64B73" w:rsidRPr="00265C03" w:rsidRDefault="00265C03" w:rsidP="00265C03">
            <w:pPr>
              <w:suppressAutoHyphens/>
              <w:rPr>
                <w:sz w:val="18"/>
                <w:szCs w:val="18"/>
              </w:rPr>
            </w:pPr>
            <w:r w:rsidRPr="00265C03">
              <w:rPr>
                <w:sz w:val="18"/>
                <w:szCs w:val="18"/>
              </w:rPr>
              <w:t>На пересдачу должны принести лабораторные работы, показать их со своего ноутбука и должны быть готовы ответить на теоретические вопросы.</w:t>
            </w:r>
          </w:p>
          <w:p w:rsidR="00A1799A" w:rsidRDefault="00A1799A" w:rsidP="001710B1">
            <w:pPr>
              <w:suppressAutoHyphens/>
            </w:pPr>
            <w:r w:rsidRPr="00A1799A">
              <w:t>22 сентября, 15:15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Pr="00751B40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Web</w:t>
            </w:r>
            <w:r>
              <w:rPr>
                <w:rFonts w:ascii="Calibri" w:eastAsia="Calibri" w:hAnsi="Calibri" w:cs="Calibri"/>
              </w:rPr>
              <w:t>-технологии 2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F0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Чистяков Д.Б., </w:t>
            </w:r>
          </w:p>
          <w:p w:rsidR="000C04F0" w:rsidRDefault="000C04F0">
            <w:pPr>
              <w:suppressAutoHyphens/>
              <w:rPr>
                <w:rFonts w:ascii="Calibri" w:eastAsia="Calibri" w:hAnsi="Calibri" w:cs="Calibri"/>
              </w:rPr>
            </w:pPr>
          </w:p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</w:tr>
      <w:tr w:rsidR="00A64B73" w:rsidTr="004E65DD">
        <w:trPr>
          <w:trHeight w:val="88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Дифф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У</w:t>
            </w:r>
            <w:r w:rsidR="006850EF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равнения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Заика Ю.В.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B9528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19.09, 17-18 ч., каб.367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Операц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истемы</w:t>
            </w:r>
            <w:proofErr w:type="spell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2672" w:rsidRPr="00F62672" w:rsidRDefault="00F62672" w:rsidP="00F62672">
            <w:pPr>
              <w:suppressAutoHyphens/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09.10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  <w:p w:rsidR="00A64B73" w:rsidRDefault="00F62672" w:rsidP="00F62672">
            <w:pPr>
              <w:suppressAutoHyphens/>
              <w:rPr>
                <w:rFonts w:ascii="Calibri" w:eastAsia="Calibri" w:hAnsi="Calibri" w:cs="Calibri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для зачета - минимум 60 баллов</w:t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</w:t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lastRenderedPageBreak/>
              <w:t xml:space="preserve">четверг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Алгоритмы  и СД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</w:pPr>
            <w:r>
              <w:t>Лавров А.П.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B64724">
            <w:pPr>
              <w:suppressAutoHyphens/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675299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ТВиМС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 А.А.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FF0D09">
            <w:pPr>
              <w:suppressAutoHyphens/>
              <w:rPr>
                <w:rFonts w:ascii="Calibri" w:eastAsia="Calibri" w:hAnsi="Calibri" w:cs="Calibri"/>
              </w:rPr>
            </w:pPr>
            <w:r>
              <w:t>21.10, 13:30, каб.252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</w:t>
            </w:r>
            <w:proofErr w:type="gramStart"/>
            <w:r>
              <w:rPr>
                <w:rFonts w:ascii="Calibri" w:eastAsia="Calibri" w:hAnsi="Calibri" w:cs="Calibri"/>
              </w:rPr>
              <w:t>.л</w:t>
            </w:r>
            <w:proofErr w:type="gramEnd"/>
            <w:r>
              <w:rPr>
                <w:rFonts w:ascii="Calibri" w:eastAsia="Calibri" w:hAnsi="Calibri" w:cs="Calibri"/>
              </w:rPr>
              <w:t>огика</w:t>
            </w:r>
            <w:proofErr w:type="spell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Маханькова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D03C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03.10, 15:15</w:t>
            </w:r>
          </w:p>
        </w:tc>
      </w:tr>
      <w:tr w:rsidR="00A64B73" w:rsidTr="004E65DD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Нилова </w:t>
            </w:r>
            <w:r w:rsidR="00472F53">
              <w:rPr>
                <w:rFonts w:ascii="Calibri" w:eastAsia="Calibri" w:hAnsi="Calibri" w:cs="Calibri"/>
              </w:rPr>
              <w:t xml:space="preserve">М.А. , </w:t>
            </w:r>
            <w:r>
              <w:rPr>
                <w:rFonts w:ascii="Calibri" w:eastAsia="Calibri" w:hAnsi="Calibri" w:cs="Calibri"/>
              </w:rPr>
              <w:t xml:space="preserve">Никифорова ОВ   </w:t>
            </w:r>
            <w:r w:rsidRPr="00751B40">
              <w:rPr>
                <w:rFonts w:ascii="Calibri" w:eastAsia="Calibri" w:hAnsi="Calibri" w:cs="Calibri"/>
              </w:rPr>
              <w:t xml:space="preserve"> </w:t>
            </w:r>
            <w:r w:rsidR="00472F53"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</w:rPr>
              <w:t>Татарина</w:t>
            </w:r>
            <w:r w:rsidR="00472F53">
              <w:rPr>
                <w:rFonts w:ascii="Calibri" w:eastAsia="Calibri" w:hAnsi="Calibri" w:cs="Calibri"/>
              </w:rPr>
              <w:t xml:space="preserve"> Т.М.,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Станкевич Т.Б.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B647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751B4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Функц</w:t>
            </w:r>
            <w:proofErr w:type="spellEnd"/>
            <w:r>
              <w:rPr>
                <w:rFonts w:ascii="Calibri" w:eastAsia="Calibri" w:hAnsi="Calibri" w:cs="Calibri"/>
              </w:rPr>
              <w:t>. анализ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 w:rsidP="00751B4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Граф С.Ю.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4F6E9F" w:rsidP="00A33B5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F6E9F">
              <w:rPr>
                <w:rFonts w:ascii="Calibri" w:eastAsia="Calibri" w:hAnsi="Calibri" w:cs="Calibri"/>
              </w:rPr>
              <w:t>15,16 октября</w:t>
            </w:r>
          </w:p>
          <w:p w:rsidR="004F6E9F" w:rsidRPr="00A50FF8" w:rsidRDefault="004F6E9F" w:rsidP="00A33B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Написать заранее преподавателю</w:t>
            </w:r>
          </w:p>
        </w:tc>
      </w:tr>
      <w:tr w:rsidR="00A64B7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НИР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Питухин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B647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4B73" w:rsidTr="004E65DD">
        <w:trPr>
          <w:trHeight w:val="117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ООП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</w:pPr>
            <w:proofErr w:type="spellStart"/>
            <w:r>
              <w:t>Рего</w:t>
            </w:r>
            <w:proofErr w:type="spellEnd"/>
            <w:r>
              <w:t xml:space="preserve"> Г.Э.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9DE" w:rsidRDefault="001679DE" w:rsidP="001679DE">
            <w:pPr>
              <w:spacing w:after="0" w:line="240" w:lineRule="auto"/>
            </w:pPr>
            <w:r>
              <w:t xml:space="preserve">30 сентября в 18:00 в 237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До пересдачи необходимо сдать </w:t>
            </w:r>
            <w:proofErr w:type="gramStart"/>
            <w:r w:rsidRPr="001679DE">
              <w:rPr>
                <w:sz w:val="18"/>
                <w:szCs w:val="18"/>
              </w:rPr>
              <w:t>достаточное</w:t>
            </w:r>
            <w:proofErr w:type="gramEnd"/>
            <w:r w:rsidRPr="001679DE">
              <w:rPr>
                <w:sz w:val="18"/>
                <w:szCs w:val="18"/>
              </w:rPr>
              <w:t xml:space="preserve"> для получения положительной оценки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количество лабораторных работ на </w:t>
            </w:r>
            <w:proofErr w:type="spellStart"/>
            <w:r w:rsidRPr="001679DE">
              <w:rPr>
                <w:sz w:val="18"/>
                <w:szCs w:val="18"/>
              </w:rPr>
              <w:t>ulearn.me</w:t>
            </w:r>
            <w:proofErr w:type="spellEnd"/>
            <w:r w:rsidRPr="001679DE">
              <w:rPr>
                <w:sz w:val="18"/>
                <w:szCs w:val="18"/>
              </w:rPr>
              <w:t xml:space="preserve"> (курсы, темы, необходимое количество баллов остаются прежними).</w:t>
            </w:r>
          </w:p>
          <w:p w:rsidR="00A64B73" w:rsidRDefault="001679DE" w:rsidP="001679DE">
            <w:pPr>
              <w:spacing w:after="0" w:line="240" w:lineRule="auto"/>
            </w:pPr>
            <w:r w:rsidRPr="001679DE">
              <w:rPr>
                <w:sz w:val="18"/>
                <w:szCs w:val="18"/>
              </w:rPr>
              <w:t xml:space="preserve">Если остаются вопросы по критериям оценивания, можно написать на почту </w:t>
            </w:r>
            <w:proofErr w:type="spellStart"/>
            <w:r w:rsidRPr="001679DE">
              <w:rPr>
                <w:sz w:val="18"/>
                <w:szCs w:val="18"/>
              </w:rPr>
              <w:t>regoGr@yandex.ru</w:t>
            </w:r>
            <w:proofErr w:type="spellEnd"/>
            <w:r w:rsidRPr="001679DE">
              <w:rPr>
                <w:sz w:val="18"/>
                <w:szCs w:val="18"/>
              </w:rPr>
              <w:t>.</w:t>
            </w:r>
          </w:p>
        </w:tc>
        <w:tc>
          <w:tcPr>
            <w:tcW w:w="1556" w:type="dxa"/>
            <w:vMerge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</w:pPr>
          </w:p>
        </w:tc>
        <w:tc>
          <w:tcPr>
            <w:tcW w:w="1704" w:type="dxa"/>
            <w:vMerge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</w:pPr>
          </w:p>
        </w:tc>
        <w:tc>
          <w:tcPr>
            <w:tcW w:w="1417" w:type="dxa"/>
            <w:vMerge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</w:pPr>
          </w:p>
        </w:tc>
      </w:tr>
      <w:tr w:rsidR="00A64B7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22305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22306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A64B73" w:rsidRDefault="00A64B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ТВиМС</w:t>
            </w:r>
            <w:proofErr w:type="spellEnd"/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 А.А.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FF0D09">
            <w:pPr>
              <w:suppressAutoHyphens/>
              <w:rPr>
                <w:rFonts w:ascii="Calibri" w:eastAsia="Calibri" w:hAnsi="Calibri" w:cs="Calibri"/>
              </w:rPr>
            </w:pPr>
            <w:r>
              <w:t>21.10, 13:30, каб.252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Деловые коммуникации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A64B7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Птицына Е.В.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4B73" w:rsidRDefault="000B75A6">
            <w:pPr>
              <w:suppressAutoHyphens/>
              <w:rPr>
                <w:rFonts w:ascii="Calibri" w:eastAsia="Calibri" w:hAnsi="Calibri" w:cs="Calibri"/>
              </w:rPr>
            </w:pPr>
            <w:r w:rsidRPr="000B75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2.10 и 9.10 с 15.05 до 15.30, Деловые коммуникации </w:t>
            </w:r>
          </w:p>
        </w:tc>
      </w:tr>
      <w:tr w:rsidR="00472F53" w:rsidTr="004E65DD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6429E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АиСД</w:t>
            </w:r>
            <w:proofErr w:type="spellEnd"/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642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Лавров А.П.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0A23D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472F53" w:rsidTr="004E65DD">
        <w:trPr>
          <w:trHeight w:val="924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ООП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proofErr w:type="spellStart"/>
            <w:r>
              <w:t>Рего</w:t>
            </w:r>
            <w:proofErr w:type="spellEnd"/>
            <w:r>
              <w:t xml:space="preserve"> Г.Э.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9DE" w:rsidRDefault="001679DE" w:rsidP="001679DE">
            <w:pPr>
              <w:spacing w:after="0" w:line="240" w:lineRule="auto"/>
            </w:pPr>
            <w:r>
              <w:t xml:space="preserve">30 сентября в 18:00 в 237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До пересдачи </w:t>
            </w:r>
            <w:r w:rsidRPr="001679DE">
              <w:rPr>
                <w:sz w:val="18"/>
                <w:szCs w:val="18"/>
              </w:rPr>
              <w:lastRenderedPageBreak/>
              <w:t xml:space="preserve">необходимо сдать </w:t>
            </w:r>
            <w:proofErr w:type="gramStart"/>
            <w:r w:rsidRPr="001679DE">
              <w:rPr>
                <w:sz w:val="18"/>
                <w:szCs w:val="18"/>
              </w:rPr>
              <w:t>достаточное</w:t>
            </w:r>
            <w:proofErr w:type="gramEnd"/>
            <w:r w:rsidRPr="001679DE">
              <w:rPr>
                <w:sz w:val="18"/>
                <w:szCs w:val="18"/>
              </w:rPr>
              <w:t xml:space="preserve"> для получения положительной оценки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количество лабораторных работ на </w:t>
            </w:r>
            <w:proofErr w:type="spellStart"/>
            <w:r w:rsidRPr="001679DE">
              <w:rPr>
                <w:sz w:val="18"/>
                <w:szCs w:val="18"/>
              </w:rPr>
              <w:t>ulearn.me</w:t>
            </w:r>
            <w:proofErr w:type="spellEnd"/>
            <w:r w:rsidRPr="001679DE">
              <w:rPr>
                <w:sz w:val="18"/>
                <w:szCs w:val="18"/>
              </w:rPr>
              <w:t xml:space="preserve"> (курсы, темы, необходимое количество баллов остаются прежними).</w:t>
            </w:r>
          </w:p>
          <w:p w:rsidR="00472F53" w:rsidRDefault="001679DE" w:rsidP="001679DE">
            <w:pPr>
              <w:suppressAutoHyphens/>
            </w:pPr>
            <w:r w:rsidRPr="001679DE">
              <w:rPr>
                <w:sz w:val="18"/>
                <w:szCs w:val="18"/>
              </w:rPr>
              <w:t xml:space="preserve">Если остаются вопросы по критериям оценивания, можно написать на почту </w:t>
            </w:r>
            <w:proofErr w:type="spellStart"/>
            <w:r w:rsidRPr="001679DE">
              <w:rPr>
                <w:sz w:val="18"/>
                <w:szCs w:val="18"/>
              </w:rPr>
              <w:t>regoGr@yandex.ru</w:t>
            </w:r>
            <w:proofErr w:type="spellEnd"/>
            <w:r w:rsidRPr="001679DE">
              <w:rPr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A0A92">
            <w:pPr>
              <w:spacing w:after="0" w:line="240" w:lineRule="auto"/>
            </w:pPr>
            <w:r>
              <w:lastRenderedPageBreak/>
              <w:t>Учебная практика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D91706">
            <w:pPr>
              <w:spacing w:after="0" w:line="240" w:lineRule="auto"/>
            </w:pPr>
            <w:r>
              <w:t>Щеголева Л.В.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965550" w:rsidRDefault="00B64724" w:rsidP="00965550">
            <w:pPr>
              <w:suppressAutoHyphens/>
              <w:rPr>
                <w:sz w:val="20"/>
                <w:szCs w:val="20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ети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109D" w:rsidRDefault="00472F53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Чистяков Д.Б., </w:t>
            </w: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Рыбин Е.И.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F109D" w:rsidRDefault="002F109D" w:rsidP="004926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18.09 (четверг) в 15:15 в 215к. Заранее прислать КР и быть готовыми ответить на вопросы по ним</w:t>
            </w:r>
          </w:p>
        </w:tc>
      </w:tr>
      <w:tr w:rsidR="00472F53" w:rsidTr="004E65DD">
        <w:trPr>
          <w:trHeight w:val="121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Базы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Щеголева Л.В.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265C03" w:rsidP="00265C03">
            <w:pPr>
              <w:suppressAutoHyphens/>
            </w:pPr>
            <w:r>
              <w:t>22 сентября в 15:15.</w:t>
            </w:r>
          </w:p>
          <w:p w:rsidR="00E928AF" w:rsidRPr="00E928AF" w:rsidRDefault="00E928AF" w:rsidP="00E928AF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E928AF" w:rsidRDefault="00E928AF" w:rsidP="00265C03">
            <w:pPr>
              <w:suppressAutoHyphens/>
            </w:pPr>
          </w:p>
          <w:p w:rsidR="00472F53" w:rsidRPr="00265C03" w:rsidRDefault="00265C03" w:rsidP="00265C03">
            <w:pPr>
              <w:suppressAutoHyphens/>
              <w:rPr>
                <w:sz w:val="18"/>
                <w:szCs w:val="18"/>
              </w:rPr>
            </w:pPr>
            <w:r w:rsidRPr="00265C03">
              <w:rPr>
                <w:sz w:val="18"/>
                <w:szCs w:val="18"/>
              </w:rPr>
              <w:t>На пересдачу должны принести лабораторные работы, показать их со своего ноутбука и должны быть готовы ответить на теоретические вопросы.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</w:pPr>
          </w:p>
        </w:tc>
      </w:tr>
      <w:tr w:rsidR="00472F53" w:rsidTr="00472F53">
        <w:trPr>
          <w:trHeight w:val="105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Web-технолог.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F0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Суворов И.О.,  </w:t>
            </w: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Чистяков Д.Б., </w:t>
            </w: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Рыбин Е.И.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C04F0" w:rsidRDefault="000C04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519"/>
        </w:trPr>
        <w:tc>
          <w:tcPr>
            <w:tcW w:w="404" w:type="dxa"/>
            <w:vMerge w:val="restart"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22307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Алгоритмы  и СД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Лавров А.П.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Операц</w:t>
            </w:r>
            <w:proofErr w:type="spellEnd"/>
            <w:r>
              <w:rPr>
                <w:rFonts w:ascii="Calibri" w:eastAsia="Calibri" w:hAnsi="Calibri" w:cs="Calibri"/>
              </w:rPr>
              <w:t>. системы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F62672" w:rsidRDefault="00F62672" w:rsidP="000C016A">
            <w:pPr>
              <w:suppressAutoHyphens/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09.10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  <w:p w:rsidR="00F62672" w:rsidRDefault="00F62672" w:rsidP="000C016A">
            <w:pPr>
              <w:suppressAutoHyphens/>
              <w:rPr>
                <w:rFonts w:ascii="Calibri" w:eastAsia="Calibri" w:hAnsi="Calibri" w:cs="Calibri"/>
              </w:rPr>
            </w:pP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для зачета - минимум 60 баллов</w:t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</w:rPr>
              <w:br/>
            </w:r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четверг 17:00 </w:t>
            </w:r>
            <w:proofErr w:type="spellStart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F62672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Компьют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Сети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Киселев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472F53" w:rsidTr="004E65DD">
        <w:trPr>
          <w:trHeight w:val="300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ООП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proofErr w:type="spellStart"/>
            <w:r>
              <w:t>Рего</w:t>
            </w:r>
            <w:proofErr w:type="spellEnd"/>
            <w:r>
              <w:t xml:space="preserve"> Г.Э.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9DE" w:rsidRDefault="001679DE" w:rsidP="001679DE">
            <w:pPr>
              <w:spacing w:after="0" w:line="240" w:lineRule="auto"/>
            </w:pPr>
            <w:r>
              <w:t xml:space="preserve">30 сентября в 18:00 в 237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До пересдачи необходимо сдать </w:t>
            </w:r>
            <w:proofErr w:type="gramStart"/>
            <w:r w:rsidRPr="001679DE">
              <w:rPr>
                <w:sz w:val="18"/>
                <w:szCs w:val="18"/>
              </w:rPr>
              <w:t>достаточное</w:t>
            </w:r>
            <w:proofErr w:type="gramEnd"/>
            <w:r w:rsidRPr="001679DE">
              <w:rPr>
                <w:sz w:val="18"/>
                <w:szCs w:val="18"/>
              </w:rPr>
              <w:t xml:space="preserve"> для получения положительной оценки</w:t>
            </w:r>
          </w:p>
          <w:p w:rsidR="001679DE" w:rsidRPr="001679DE" w:rsidRDefault="001679DE" w:rsidP="001679DE">
            <w:pPr>
              <w:spacing w:after="0" w:line="240" w:lineRule="auto"/>
              <w:rPr>
                <w:sz w:val="18"/>
                <w:szCs w:val="18"/>
              </w:rPr>
            </w:pPr>
            <w:r w:rsidRPr="001679DE">
              <w:rPr>
                <w:sz w:val="18"/>
                <w:szCs w:val="18"/>
              </w:rPr>
              <w:t xml:space="preserve">количество лабораторных работ на </w:t>
            </w:r>
            <w:proofErr w:type="spellStart"/>
            <w:r w:rsidRPr="001679DE">
              <w:rPr>
                <w:sz w:val="18"/>
                <w:szCs w:val="18"/>
              </w:rPr>
              <w:t>ulearn.me</w:t>
            </w:r>
            <w:proofErr w:type="spellEnd"/>
            <w:r w:rsidRPr="001679DE">
              <w:rPr>
                <w:sz w:val="18"/>
                <w:szCs w:val="18"/>
              </w:rPr>
              <w:t xml:space="preserve"> (курсы, темы, необходимое количество баллов остаются прежними).</w:t>
            </w:r>
          </w:p>
          <w:p w:rsidR="00472F53" w:rsidRDefault="001679DE" w:rsidP="001679DE">
            <w:pPr>
              <w:suppressAutoHyphens/>
            </w:pPr>
            <w:r w:rsidRPr="001679DE">
              <w:rPr>
                <w:sz w:val="18"/>
                <w:szCs w:val="18"/>
              </w:rPr>
              <w:t xml:space="preserve">Если остаются вопросы по критериям оценивания, можно написать на почту </w:t>
            </w:r>
            <w:proofErr w:type="spellStart"/>
            <w:r w:rsidRPr="001679DE">
              <w:rPr>
                <w:sz w:val="18"/>
                <w:szCs w:val="18"/>
              </w:rPr>
              <w:t>regoGr@yandex.ru</w:t>
            </w:r>
            <w:proofErr w:type="spellEnd"/>
            <w:r w:rsidRPr="001679DE">
              <w:rPr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112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ПТП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112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D25E1" w:rsidRDefault="003D25E1" w:rsidP="003D25E1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29.09 к.</w:t>
            </w:r>
            <w:r w:rsidRPr="003D25E1">
              <w:rPr>
                <w:rFonts w:ascii="Calibri" w:eastAsia="Calibri" w:hAnsi="Calibri" w:cs="Calibri"/>
              </w:rPr>
              <w:t xml:space="preserve"> 215, </w:t>
            </w:r>
            <w:proofErr w:type="spellStart"/>
            <w:r w:rsidRPr="003D25E1">
              <w:rPr>
                <w:rFonts w:ascii="Calibri" w:eastAsia="Calibri" w:hAnsi="Calibri" w:cs="Calibri"/>
              </w:rPr>
              <w:t>предоста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</w:p>
          <w:p w:rsidR="00472F53" w:rsidRDefault="003D25E1" w:rsidP="003D25E1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3D25E1">
              <w:rPr>
                <w:rFonts w:ascii="Calibri" w:eastAsia="Calibri" w:hAnsi="Calibri" w:cs="Calibri"/>
              </w:rPr>
              <w:t>вить отчет</w:t>
            </w:r>
          </w:p>
        </w:tc>
      </w:tr>
      <w:tr w:rsidR="00472F53" w:rsidTr="004E65DD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ТВиМС</w:t>
            </w:r>
            <w:proofErr w:type="spellEnd"/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 А.А.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142AAB">
            <w:pPr>
              <w:suppressAutoHyphens/>
              <w:rPr>
                <w:rFonts w:ascii="Calibri" w:eastAsia="Calibri" w:hAnsi="Calibri" w:cs="Calibri"/>
              </w:rPr>
            </w:pPr>
            <w:r>
              <w:t>21.10, 13:30, каб.252</w:t>
            </w: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Базы данных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153F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Л.В.,</w:t>
            </w:r>
          </w:p>
          <w:p w:rsidR="00265C0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Власова А.С.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8AF" w:rsidRPr="00E928AF" w:rsidRDefault="00265C03" w:rsidP="00265C03">
            <w:pPr>
              <w:suppressAutoHyphens/>
            </w:pPr>
            <w:r>
              <w:lastRenderedPageBreak/>
              <w:t>22 сентября в 15:15.</w:t>
            </w:r>
          </w:p>
          <w:p w:rsidR="00E928AF" w:rsidRPr="00E928AF" w:rsidRDefault="00E928AF" w:rsidP="00E928AF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270.</w:t>
            </w:r>
          </w:p>
          <w:p w:rsidR="00E928AF" w:rsidRDefault="00E928AF" w:rsidP="00265C03">
            <w:pPr>
              <w:suppressAutoHyphens/>
            </w:pPr>
          </w:p>
          <w:p w:rsidR="00472F53" w:rsidRDefault="00265C03" w:rsidP="00265C03">
            <w:pPr>
              <w:suppressAutoHyphens/>
              <w:rPr>
                <w:rFonts w:ascii="Calibri" w:eastAsia="Calibri" w:hAnsi="Calibri" w:cs="Calibri"/>
              </w:rPr>
            </w:pPr>
            <w:r w:rsidRPr="00265C03">
              <w:rPr>
                <w:sz w:val="18"/>
                <w:szCs w:val="18"/>
              </w:rPr>
              <w:t>На пересдачу должны принести лабораторные работы, показать их со своего ноутбука и должны быть готовы ответить на теоретические вопросы.</w:t>
            </w:r>
          </w:p>
          <w:p w:rsidR="0018153F" w:rsidRDefault="0018153F">
            <w:pPr>
              <w:suppressAutoHyphens/>
              <w:rPr>
                <w:rFonts w:ascii="Calibri" w:eastAsia="Calibri" w:hAnsi="Calibri" w:cs="Calibri"/>
              </w:rPr>
            </w:pPr>
            <w:r w:rsidRPr="0018153F">
              <w:rPr>
                <w:rFonts w:ascii="Calibri" w:eastAsia="Calibri" w:hAnsi="Calibri" w:cs="Calibri"/>
              </w:rPr>
              <w:t>22 сентября, 15:15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Web-технологии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F0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Чистяков Д.Б., </w:t>
            </w:r>
          </w:p>
          <w:p w:rsidR="000C04F0" w:rsidRDefault="000C04F0" w:rsidP="00711213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 w:rsidP="0071121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Суворов И.О.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>
            <w:pPr>
              <w:suppressAutoHyphens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Calibri"/>
              </w:rPr>
              <w:lastRenderedPageBreak/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  <w:p w:rsidR="00B64724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lastRenderedPageBreak/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72F53">
        <w:trPr>
          <w:trHeight w:val="1434"/>
        </w:trPr>
        <w:tc>
          <w:tcPr>
            <w:tcW w:w="404" w:type="dxa"/>
            <w:vMerge/>
            <w:tcBorders>
              <w:left w:val="single" w:sz="4" w:space="0" w:color="000000"/>
              <w:bottom w:val="double" w:sz="4" w:space="0" w:color="auto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D25E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D25E1">
              <w:rPr>
                <w:rFonts w:ascii="Calibri" w:eastAsia="Calibri" w:hAnsi="Calibri" w:cs="Calibri"/>
              </w:rPr>
              <w:t xml:space="preserve">13.10 </w:t>
            </w:r>
            <w:proofErr w:type="spellStart"/>
            <w:proofErr w:type="gramStart"/>
            <w:r w:rsidRPr="003D25E1">
              <w:rPr>
                <w:rFonts w:ascii="Calibri" w:eastAsia="Calibri" w:hAnsi="Calibri" w:cs="Calibri"/>
              </w:rPr>
              <w:t>ауд</w:t>
            </w:r>
            <w:proofErr w:type="spellEnd"/>
            <w:proofErr w:type="gramEnd"/>
            <w:r w:rsidRPr="003D25E1">
              <w:rPr>
                <w:rFonts w:ascii="Calibri" w:eastAsia="Calibri" w:hAnsi="Calibri" w:cs="Calibri"/>
              </w:rPr>
              <w:t xml:space="preserve"> 215, предоставить отчет с подписью научного руководителя.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2F53" w:rsidTr="00472F53">
        <w:trPr>
          <w:trHeight w:val="60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22401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Численные методы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4B37AC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Богоявленская</w:t>
            </w:r>
            <w:r w:rsidR="00472F53" w:rsidRPr="004B37AC">
              <w:rPr>
                <w:rFonts w:ascii="Calibri" w:eastAsia="Calibri" w:hAnsi="Calibri" w:cs="Calibri"/>
                <w:sz w:val="18"/>
                <w:szCs w:val="18"/>
              </w:rPr>
              <w:t>О.Ю</w:t>
            </w:r>
            <w:proofErr w:type="spellEnd"/>
            <w:r w:rsidR="00472F53" w:rsidRPr="004B37A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B11AA" w:rsidP="009E225E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29.09 в 17.00 ауд.241.</w:t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нужно сдать </w:t>
            </w:r>
            <w:proofErr w:type="gramStart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лабораторные</w:t>
            </w:r>
            <w:proofErr w:type="gramEnd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до этого.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Случайные процессы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Павлов Ю.Л.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6E6608" w:rsidRDefault="00B64724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Комплексн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Старков В.В.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 время консультаций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Базы данных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Л.В.</w:t>
            </w: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265C03" w:rsidRDefault="00265C03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Тарицына</w:t>
            </w:r>
            <w:proofErr w:type="spellEnd"/>
            <w:r>
              <w:rPr>
                <w:rFonts w:ascii="Calibri" w:eastAsia="Calibri" w:hAnsi="Calibri" w:cs="Calibri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Default="00265C03" w:rsidP="00265C03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65C03">
              <w:rPr>
                <w:rFonts w:ascii="Calibri" w:eastAsia="Calibri" w:hAnsi="Calibri" w:cs="Calibri"/>
                <w:sz w:val="18"/>
                <w:szCs w:val="18"/>
              </w:rPr>
              <w:t>22 сентября в 15:15.</w:t>
            </w:r>
          </w:p>
          <w:p w:rsidR="00E928AF" w:rsidRPr="00E928AF" w:rsidRDefault="00E928AF" w:rsidP="00E928AF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E928AF" w:rsidRPr="00265C03" w:rsidRDefault="00E928AF" w:rsidP="00265C03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472F53" w:rsidRDefault="00265C03" w:rsidP="00265C03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65C03">
              <w:rPr>
                <w:rFonts w:ascii="Calibri" w:eastAsia="Calibri" w:hAnsi="Calibri" w:cs="Calibri"/>
                <w:sz w:val="18"/>
                <w:szCs w:val="18"/>
              </w:rPr>
              <w:t>На пересдачу должны принести лабораторные работы, показать их со своего ноутбука и должны быть готовы ответить на теоретические вопросы.</w:t>
            </w:r>
          </w:p>
          <w:p w:rsidR="00265C03" w:rsidRDefault="00265C03" w:rsidP="00947E28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65C03" w:rsidRDefault="00265C03" w:rsidP="00947E28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0A3264" w:rsidRPr="00947E28" w:rsidRDefault="000A3264" w:rsidP="00947E28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0A3264">
              <w:rPr>
                <w:rFonts w:ascii="Calibri" w:eastAsia="Calibri" w:hAnsi="Calibri" w:cs="Calibri"/>
                <w:sz w:val="18"/>
                <w:szCs w:val="18"/>
              </w:rPr>
              <w:t xml:space="preserve">13.10 в 11:30 в 237. До этого </w:t>
            </w:r>
            <w:r w:rsidRPr="000A326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прошу студентов отправить мне сделанные лабораторные работы на почту </w:t>
            </w:r>
            <w:proofErr w:type="spellStart"/>
            <w:r w:rsidRPr="000A3264">
              <w:rPr>
                <w:rFonts w:ascii="Calibri" w:eastAsia="Calibri" w:hAnsi="Calibri" w:cs="Calibri"/>
                <w:sz w:val="18"/>
                <w:szCs w:val="18"/>
              </w:rPr>
              <w:t>taricyna@cs.petrsu.ru</w:t>
            </w:r>
            <w:proofErr w:type="spellEnd"/>
            <w:r w:rsidRPr="000A3264">
              <w:rPr>
                <w:rFonts w:ascii="Calibri" w:eastAsia="Calibri" w:hAnsi="Calibri" w:cs="Calibri"/>
                <w:sz w:val="18"/>
                <w:szCs w:val="18"/>
              </w:rPr>
              <w:t xml:space="preserve">. Формулировки заданий можно найти на </w:t>
            </w:r>
            <w:proofErr w:type="spellStart"/>
            <w:r w:rsidRPr="000A3264">
              <w:rPr>
                <w:rFonts w:ascii="Calibri" w:eastAsia="Calibri" w:hAnsi="Calibri" w:cs="Calibri"/>
                <w:sz w:val="18"/>
                <w:szCs w:val="18"/>
              </w:rPr>
              <w:t>мудл</w:t>
            </w:r>
            <w:proofErr w:type="spellEnd"/>
            <w:r w:rsidRPr="000A3264">
              <w:rPr>
                <w:rFonts w:ascii="Calibri" w:eastAsia="Calibri" w:hAnsi="Calibri" w:cs="Calibri"/>
                <w:sz w:val="18"/>
                <w:szCs w:val="18"/>
              </w:rPr>
              <w:t xml:space="preserve"> → Курс: Базы данных → Лабораторные работы - семестр 4 → Варианты индивидуальных заданий (математика, педагогика). Можно выбрать любой вариант.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Функцион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Компанеец</w:t>
            </w:r>
            <w:proofErr w:type="spellEnd"/>
            <w:r>
              <w:rPr>
                <w:rFonts w:ascii="Calibri" w:eastAsia="Calibri" w:hAnsi="Calibri" w:cs="Calibri"/>
              </w:rPr>
              <w:t xml:space="preserve"> Е.Г.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E1809">
            <w:pPr>
              <w:suppressAutoHyphens/>
              <w:rPr>
                <w:rFonts w:ascii="Calibri" w:eastAsia="Calibri" w:hAnsi="Calibri" w:cs="Calibri"/>
              </w:rPr>
            </w:pP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10 ок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тября 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пт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) 18.40, ауд. 242 — </w:t>
            </w: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— на экзамен допускаются студенты, не имеющие долгов по контрольным работам и имеющие зачёт (если он предусмотрен учебным планом).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Теоретич</w:t>
            </w:r>
            <w:proofErr w:type="spellEnd"/>
            <w:r>
              <w:rPr>
                <w:rFonts w:ascii="Calibri" w:eastAsia="Calibri" w:hAnsi="Calibri" w:cs="Calibri"/>
              </w:rPr>
              <w:t>. механика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Ефлов</w:t>
            </w:r>
            <w:proofErr w:type="spellEnd"/>
            <w:r>
              <w:rPr>
                <w:rFonts w:ascii="Calibri" w:eastAsia="Calibri" w:hAnsi="Calibri" w:cs="Calibri"/>
              </w:rPr>
              <w:t xml:space="preserve"> В.Б.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3D0B43" w:rsidRDefault="00B64724" w:rsidP="002F1617">
            <w:pPr>
              <w:suppressAutoHyphens/>
              <w:rPr>
                <w:rFonts w:eastAsia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115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Уравнения с частными производными</w:t>
            </w: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DF30B4" w:rsidRDefault="00472F53">
            <w:pPr>
              <w:suppressAutoHyphens/>
              <w:rPr>
                <w:rFonts w:eastAsia="Calibri" w:cs="Calibri"/>
              </w:rPr>
            </w:pPr>
            <w:r>
              <w:rPr>
                <w:rFonts w:eastAsia="Calibri" w:cs="Calibri"/>
              </w:rPr>
              <w:t>Семенова Е.Е.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8E72F9" w:rsidRDefault="00781057">
            <w:pPr>
              <w:suppressAutoHyphens/>
              <w:rPr>
                <w:rFonts w:eastAsia="Calibri" w:cs="Calibri"/>
                <w:sz w:val="18"/>
                <w:szCs w:val="18"/>
              </w:rPr>
            </w:pPr>
            <w:r w:rsidRPr="00781057">
              <w:rPr>
                <w:rFonts w:eastAsia="Calibri" w:cs="Calibri"/>
                <w:sz w:val="18"/>
                <w:szCs w:val="18"/>
              </w:rPr>
              <w:t>10 октября (пятница), 15:15.</w:t>
            </w:r>
            <w:r w:rsidR="005177F4">
              <w:rPr>
                <w:rFonts w:eastAsia="Calibri" w:cs="Calibri"/>
                <w:sz w:val="18"/>
                <w:szCs w:val="18"/>
              </w:rPr>
              <w:t>, к.258</w:t>
            </w:r>
            <w:proofErr w:type="gramStart"/>
            <w:r w:rsidR="005177F4">
              <w:rPr>
                <w:rFonts w:eastAsia="Calibri" w:cs="Calibri"/>
                <w:sz w:val="18"/>
                <w:szCs w:val="18"/>
              </w:rPr>
              <w:t xml:space="preserve"> </w:t>
            </w:r>
            <w:r w:rsidRPr="00781057">
              <w:rPr>
                <w:rFonts w:eastAsia="Calibri" w:cs="Calibri"/>
                <w:sz w:val="18"/>
                <w:szCs w:val="18"/>
              </w:rPr>
              <w:t>К</w:t>
            </w:r>
            <w:proofErr w:type="gramEnd"/>
            <w:r w:rsidRPr="00781057">
              <w:rPr>
                <w:rFonts w:eastAsia="Calibri" w:cs="Calibri"/>
                <w:sz w:val="18"/>
                <w:szCs w:val="18"/>
              </w:rPr>
              <w:t xml:space="preserve"> экзамену допускаются студенты, получившие зачет по всем контрольным работам.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51A4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</w:t>
            </w:r>
          </w:p>
          <w:p w:rsidR="00472F53" w:rsidRDefault="00472F53" w:rsidP="0010699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472F53" w:rsidTr="004E65DD"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eastAsia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8E72F9" w:rsidRDefault="00472F53">
            <w:pPr>
              <w:suppressAutoHyphens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51A44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основы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криптологии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A7A0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Павлов Ю.Л.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96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C5F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Рогова О.Б.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EA2146" w:rsidRDefault="00472F53" w:rsidP="00EA21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51A4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Педагогика и психол.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4E65DD">
            <w:pPr>
              <w:suppressAutoHyphens/>
              <w:ind w:left="306" w:hanging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Раевская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04A" w:rsidRDefault="00C5704A" w:rsidP="00C5704A">
            <w:pPr>
              <w:suppressAutoHyphens/>
              <w:rPr>
                <w:rFonts w:ascii="Calibri" w:eastAsia="Calibri" w:hAnsi="Calibri" w:cs="Calibri"/>
              </w:rPr>
            </w:pPr>
            <w:r w:rsidRPr="00C5704A">
              <w:rPr>
                <w:rFonts w:ascii="Calibri" w:eastAsia="Calibri" w:hAnsi="Calibri" w:cs="Calibri"/>
              </w:rPr>
              <w:t>23.09.2025 ГК, 17.00</w:t>
            </w:r>
          </w:p>
          <w:p w:rsidR="00472F53" w:rsidRPr="00C5704A" w:rsidRDefault="00C5704A" w:rsidP="00C5704A">
            <w:pPr>
              <w:suppressAutoHyphens/>
              <w:rPr>
                <w:rFonts w:ascii="Calibri" w:eastAsia="Calibri" w:hAnsi="Calibri" w:cs="Calibri"/>
              </w:rPr>
            </w:pPr>
            <w:r w:rsidRPr="00C5704A">
              <w:rPr>
                <w:rFonts w:ascii="Calibri" w:eastAsia="Calibri" w:hAnsi="Calibri" w:cs="Calibri"/>
                <w:sz w:val="18"/>
                <w:szCs w:val="18"/>
              </w:rPr>
              <w:t>З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аранее связаться с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препод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C5704A">
              <w:rPr>
                <w:rFonts w:ascii="Calibri" w:eastAsia="Calibri" w:hAnsi="Calibri" w:cs="Calibri"/>
                <w:sz w:val="18"/>
                <w:szCs w:val="18"/>
              </w:rPr>
              <w:t xml:space="preserve">, так </w:t>
            </w:r>
            <w:r w:rsidRPr="00C5704A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как предполагается предварительное прохождение тестирования в MOODLE по разделам дисциплины и подготовка реферата.</w:t>
            </w:r>
          </w:p>
        </w:tc>
      </w:tr>
      <w:tr w:rsidR="00472F53" w:rsidTr="004E65DD">
        <w:trPr>
          <w:trHeight w:val="574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22403, 22404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Числен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м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етоды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Богоявленская О.Ю.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DE65C3" w:rsidRDefault="004B11AA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29.09 в 17.00 ауд.241.</w:t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нужно сдать </w:t>
            </w:r>
            <w:proofErr w:type="gramStart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лабораторные</w:t>
            </w:r>
            <w:proofErr w:type="gramEnd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до этого.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Управлен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ИТ-сервисом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Копосов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115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906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Прикладная статистика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906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Некрасова Р.С.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1B070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30.09 в 11:30.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Деловые коммуникации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Птицына Е.В.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AC3A6F" w:rsidRDefault="00B64724" w:rsidP="00AC3A6F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79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ТППО (зачет с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оц.+курс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.п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Ермаков В.А.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Введение в машинное обучение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t>Москин</w:t>
            </w:r>
            <w:proofErr w:type="spellEnd"/>
            <w:r>
              <w:t xml:space="preserve"> Н.Д.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F94B12" w:rsidRDefault="00F94B12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F94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09.10.25 (четверг) в 15.15 </w:t>
            </w:r>
            <w:proofErr w:type="gramStart"/>
            <w:r w:rsidRPr="00F94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F94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/к 435.</w:t>
            </w:r>
          </w:p>
        </w:tc>
      </w:tr>
      <w:tr w:rsidR="00472F53" w:rsidTr="006A3A82">
        <w:trPr>
          <w:trHeight w:val="539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Исследование операций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Кузнецов В.А.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Администр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ИС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Копосов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025C56" w:rsidRDefault="00B64724">
            <w:pPr>
              <w:suppressAutoHyphens/>
              <w:rPr>
                <w:rFonts w:eastAsia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63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Уравнения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физики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Семенова Е.Е.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8E72F9" w:rsidRDefault="00781057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781057">
              <w:rPr>
                <w:rFonts w:ascii="Calibri" w:eastAsia="Calibri" w:hAnsi="Calibri" w:cs="Calibri"/>
                <w:sz w:val="18"/>
                <w:szCs w:val="18"/>
              </w:rPr>
              <w:t xml:space="preserve">11 </w:t>
            </w:r>
            <w:r w:rsidR="00770098">
              <w:rPr>
                <w:rFonts w:ascii="Calibri" w:eastAsia="Calibri" w:hAnsi="Calibri" w:cs="Calibri"/>
                <w:sz w:val="18"/>
                <w:szCs w:val="18"/>
              </w:rPr>
              <w:t>октября (суббота), 9:45, к.254</w:t>
            </w:r>
            <w:proofErr w:type="gramStart"/>
            <w:r w:rsidR="0077009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781057">
              <w:rPr>
                <w:rFonts w:ascii="Calibri" w:eastAsia="Calibri" w:hAnsi="Calibri" w:cs="Calibri"/>
                <w:sz w:val="18"/>
                <w:szCs w:val="18"/>
              </w:rPr>
              <w:t>К</w:t>
            </w:r>
            <w:proofErr w:type="gramEnd"/>
            <w:r w:rsidRPr="00781057">
              <w:rPr>
                <w:rFonts w:ascii="Calibri" w:eastAsia="Calibri" w:hAnsi="Calibri" w:cs="Calibri"/>
                <w:sz w:val="18"/>
                <w:szCs w:val="18"/>
              </w:rPr>
              <w:t xml:space="preserve"> экзамену допускаются студенты, получившие зачет по всем контрольным работам.</w:t>
            </w: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472F53" w:rsidTr="006A3A82">
        <w:trPr>
          <w:trHeight w:val="326"/>
        </w:trPr>
        <w:tc>
          <w:tcPr>
            <w:tcW w:w="404" w:type="dxa"/>
            <w:vMerge w:val="restart"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6A3A82">
        <w:trPr>
          <w:trHeight w:val="902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практика ТППО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Димитров В.М., Кулаков К.А.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6A3A82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</w:t>
            </w:r>
            <w:proofErr w:type="spellEnd"/>
            <w:r>
              <w:rPr>
                <w:rFonts w:ascii="Calibri" w:eastAsia="Calibri" w:hAnsi="Calibri" w:cs="Calibri"/>
              </w:rPr>
              <w:t>. ТППО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6A3A82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Ермаков 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</w:pPr>
            <w:proofErr w:type="spellStart"/>
            <w:r>
              <w:t>Питухин</w:t>
            </w:r>
            <w:proofErr w:type="spellEnd"/>
            <w:r>
              <w:t xml:space="preserve"> Е.А.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912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22405, 22406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ТППО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Кулаков К.А.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E51344" w:rsidRDefault="00864C13">
            <w:pPr>
              <w:suppressAutoHyphens/>
              <w:rPr>
                <w:sz w:val="18"/>
                <w:szCs w:val="18"/>
              </w:rPr>
            </w:pPr>
            <w:r w:rsidRPr="00864C13">
              <w:rPr>
                <w:sz w:val="18"/>
                <w:szCs w:val="18"/>
              </w:rPr>
              <w:t xml:space="preserve">06.10, </w:t>
            </w:r>
            <w:proofErr w:type="spellStart"/>
            <w:r w:rsidRPr="00864C13">
              <w:rPr>
                <w:sz w:val="18"/>
                <w:szCs w:val="18"/>
              </w:rPr>
              <w:t>пнд</w:t>
            </w:r>
            <w:proofErr w:type="spellEnd"/>
            <w:r w:rsidRPr="00864C13">
              <w:rPr>
                <w:sz w:val="18"/>
                <w:szCs w:val="18"/>
              </w:rPr>
              <w:t>, 13:00 215 ауд.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Криптографические средства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Ларионов Д.Д.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D41A88" w:rsidRDefault="00D41A8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понедельникам в 239 </w:t>
            </w:r>
            <w:proofErr w:type="spellStart"/>
            <w:proofErr w:type="gramStart"/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</w:t>
            </w:r>
            <w:proofErr w:type="spellEnd"/>
            <w:proofErr w:type="gramEnd"/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11:30 по </w:t>
            </w:r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13:05</w:t>
            </w:r>
          </w:p>
        </w:tc>
      </w:tr>
      <w:tr w:rsidR="00472F53" w:rsidTr="004E65DD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практика ТППО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t>Димитров В.М</w:t>
            </w:r>
            <w:r w:rsidR="00B64724">
              <w:t>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Администрирование  в ИС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220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Рего</w:t>
            </w:r>
            <w:proofErr w:type="spellEnd"/>
            <w:r>
              <w:rPr>
                <w:rFonts w:ascii="Calibri" w:eastAsia="Calibri" w:hAnsi="Calibri" w:cs="Calibri"/>
              </w:rPr>
              <w:t xml:space="preserve"> Г.Э., </w:t>
            </w: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7D5220" w:rsidRDefault="007D5220">
            <w:pPr>
              <w:suppressAutoHyphens/>
              <w:rPr>
                <w:rFonts w:ascii="Calibri" w:eastAsia="Calibri" w:hAnsi="Calibri" w:cs="Calibri"/>
              </w:rPr>
            </w:pP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Копосов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5220" w:rsidRPr="007D5220" w:rsidRDefault="007D5220" w:rsidP="007D5220">
            <w:pPr>
              <w:suppressAutoHyphens/>
              <w:rPr>
                <w:rFonts w:ascii="Calibri" w:eastAsia="Calibri" w:hAnsi="Calibri" w:cs="Calibri"/>
              </w:rPr>
            </w:pPr>
            <w:r w:rsidRPr="007D5220">
              <w:rPr>
                <w:rFonts w:ascii="Calibri" w:eastAsia="Calibri" w:hAnsi="Calibri" w:cs="Calibri"/>
              </w:rPr>
              <w:t>30 сентября в 18:00 в 237 кабинете.</w:t>
            </w:r>
          </w:p>
          <w:p w:rsidR="00472F53" w:rsidRPr="007D5220" w:rsidRDefault="007D5220" w:rsidP="007D5220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7D5220">
              <w:rPr>
                <w:rFonts w:ascii="Calibri" w:eastAsia="Calibri" w:hAnsi="Calibri" w:cs="Calibri"/>
                <w:sz w:val="18"/>
                <w:szCs w:val="18"/>
              </w:rPr>
              <w:t>На пересдачу необходимо принести лабораторные работы, которые не были сданы ранее.</w:t>
            </w:r>
          </w:p>
        </w:tc>
      </w:tr>
      <w:tr w:rsidR="00472F53" w:rsidTr="004E65DD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Чистяков Д.Б.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0C04F0" w:rsidP="00C476E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 w:rsidRPr="000C04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средам с 8:15 до 9:45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Управление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ИТ-сервисами</w:t>
            </w:r>
            <w:proofErr w:type="spell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Жуков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B6472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Суббота, 8:00, каб.250</w:t>
            </w:r>
          </w:p>
        </w:tc>
      </w:tr>
      <w:tr w:rsidR="00472F53" w:rsidTr="00F6429E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Исследование операций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Сошкин</w:t>
            </w:r>
            <w:proofErr w:type="spellEnd"/>
            <w:r>
              <w:rPr>
                <w:rFonts w:ascii="Calibri" w:eastAsia="Calibri" w:hAnsi="Calibri" w:cs="Calibri"/>
              </w:rPr>
              <w:t xml:space="preserve"> Р.В.</w:t>
            </w:r>
          </w:p>
        </w:tc>
        <w:tc>
          <w:tcPr>
            <w:tcW w:w="15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2591" w:rsidRPr="00032591" w:rsidRDefault="00032591" w:rsidP="00032591">
            <w:pPr>
              <w:suppressAutoHyphens/>
              <w:rPr>
                <w:rFonts w:ascii="Calibri" w:eastAsia="Calibri" w:hAnsi="Calibri" w:cs="Calibri"/>
              </w:rPr>
            </w:pPr>
            <w:r w:rsidRPr="00032591">
              <w:rPr>
                <w:rFonts w:ascii="Calibri" w:eastAsia="Calibri" w:hAnsi="Calibri" w:cs="Calibri"/>
              </w:rPr>
              <w:t>16 октября, 14:00, кабинет 318, Ленина 31 (</w:t>
            </w:r>
            <w:proofErr w:type="spellStart"/>
            <w:r w:rsidRPr="00032591">
              <w:rPr>
                <w:rFonts w:ascii="Calibri" w:eastAsia="Calibri" w:hAnsi="Calibri" w:cs="Calibri"/>
              </w:rPr>
              <w:t>ИТ-Парк</w:t>
            </w:r>
            <w:proofErr w:type="spellEnd"/>
            <w:r w:rsidRPr="00032591">
              <w:rPr>
                <w:rFonts w:ascii="Calibri" w:eastAsia="Calibri" w:hAnsi="Calibri" w:cs="Calibri"/>
              </w:rPr>
              <w:t>)</w:t>
            </w:r>
          </w:p>
          <w:p w:rsidR="00472F53" w:rsidRPr="00210251" w:rsidRDefault="00032591" w:rsidP="00032591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10251">
              <w:rPr>
                <w:rFonts w:ascii="Calibri" w:eastAsia="Calibri" w:hAnsi="Calibri" w:cs="Calibri"/>
                <w:sz w:val="18"/>
                <w:szCs w:val="18"/>
              </w:rPr>
              <w:t xml:space="preserve">Перед этим обязательно написать (не позднее 2 октября) на почту </w:t>
            </w:r>
            <w:proofErr w:type="spellStart"/>
            <w:r w:rsidRPr="00210251">
              <w:rPr>
                <w:rFonts w:ascii="Calibri" w:eastAsia="Calibri" w:hAnsi="Calibri" w:cs="Calibri"/>
                <w:sz w:val="18"/>
                <w:szCs w:val="18"/>
              </w:rPr>
              <w:t>soshkin@mail.ru</w:t>
            </w:r>
            <w:proofErr w:type="spellEnd"/>
            <w:r w:rsidRPr="00210251">
              <w:rPr>
                <w:rFonts w:ascii="Calibri" w:eastAsia="Calibri" w:hAnsi="Calibri" w:cs="Calibri"/>
                <w:sz w:val="18"/>
                <w:szCs w:val="18"/>
              </w:rPr>
              <w:t>, так как для пересдачи нужны лабораторные работы.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практика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</w:t>
            </w:r>
            <w:proofErr w:type="gramStart"/>
            <w:r>
              <w:rPr>
                <w:rFonts w:ascii="Calibri" w:eastAsia="Calibri" w:hAnsi="Calibri" w:cs="Calibri"/>
              </w:rPr>
              <w:t>В</w:t>
            </w:r>
            <w:proofErr w:type="gramEnd"/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4724" w:rsidRPr="00E928AF" w:rsidRDefault="00B64724" w:rsidP="00B64724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472F53" w:rsidRDefault="00472F53">
            <w:pPr>
              <w:suppressAutoHyphens/>
            </w:pPr>
          </w:p>
        </w:tc>
      </w:tr>
      <w:tr w:rsidR="00472F53" w:rsidTr="00F6429E">
        <w:trPr>
          <w:trHeight w:val="597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</w:pPr>
          </w:p>
        </w:tc>
        <w:tc>
          <w:tcPr>
            <w:tcW w:w="15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035CC6" w:rsidRDefault="00472F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ЧМИ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8902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2772B9" w:rsidP="000A23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772B9">
              <w:rPr>
                <w:rFonts w:ascii="Calibri" w:eastAsia="Calibri" w:hAnsi="Calibri" w:cs="Calibri"/>
              </w:rPr>
              <w:t>15.09 11:30, ауд. 215</w:t>
            </w:r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22407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Человеко-машинные интерфейсы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2772B9">
            <w:pPr>
              <w:suppressAutoHyphens/>
              <w:rPr>
                <w:rFonts w:ascii="Calibri" w:eastAsia="Calibri" w:hAnsi="Calibri" w:cs="Calibri"/>
              </w:rPr>
            </w:pPr>
            <w:r w:rsidRPr="002772B9">
              <w:rPr>
                <w:rFonts w:ascii="Calibri" w:eastAsia="Calibri" w:hAnsi="Calibri" w:cs="Calibri"/>
              </w:rPr>
              <w:t>15.09 11:30, ауд. 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Криптогр</w:t>
            </w:r>
            <w:proofErr w:type="spellEnd"/>
            <w:r>
              <w:rPr>
                <w:rFonts w:ascii="Calibri" w:eastAsia="Calibri" w:hAnsi="Calibri" w:cs="Calibri"/>
              </w:rPr>
              <w:t>. средства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Ларионов Д.Д.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D41A88" w:rsidP="002E6F42">
            <w:pPr>
              <w:suppressAutoHyphens/>
              <w:rPr>
                <w:rFonts w:ascii="Calibri" w:eastAsia="Calibri" w:hAnsi="Calibri" w:cs="Calibri"/>
              </w:rPr>
            </w:pPr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понедельникам в 239 </w:t>
            </w:r>
            <w:proofErr w:type="spellStart"/>
            <w:proofErr w:type="gramStart"/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</w:t>
            </w:r>
            <w:proofErr w:type="spellEnd"/>
            <w:proofErr w:type="gramEnd"/>
            <w:r w:rsidRPr="00D4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11:30 по 13:05</w:t>
            </w:r>
          </w:p>
        </w:tc>
      </w:tr>
      <w:tr w:rsidR="00472F53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Исследование операций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Сошкин</w:t>
            </w:r>
            <w:proofErr w:type="spellEnd"/>
            <w:r>
              <w:rPr>
                <w:rFonts w:ascii="Calibri" w:eastAsia="Calibri" w:hAnsi="Calibri" w:cs="Calibri"/>
              </w:rPr>
              <w:t xml:space="preserve"> Р.В.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2591" w:rsidRPr="00032591" w:rsidRDefault="00032591" w:rsidP="00032591">
            <w:pPr>
              <w:suppressAutoHyphens/>
              <w:rPr>
                <w:rFonts w:ascii="Calibri" w:eastAsia="Calibri" w:hAnsi="Calibri" w:cs="Calibri"/>
              </w:rPr>
            </w:pPr>
            <w:r w:rsidRPr="00032591">
              <w:rPr>
                <w:rFonts w:ascii="Calibri" w:eastAsia="Calibri" w:hAnsi="Calibri" w:cs="Calibri"/>
              </w:rPr>
              <w:t>16 октября, 14:00, кабинет 318, Ленина 31 (</w:t>
            </w:r>
            <w:proofErr w:type="spellStart"/>
            <w:r w:rsidRPr="00032591">
              <w:rPr>
                <w:rFonts w:ascii="Calibri" w:eastAsia="Calibri" w:hAnsi="Calibri" w:cs="Calibri"/>
              </w:rPr>
              <w:t>ИТ-Парк</w:t>
            </w:r>
            <w:proofErr w:type="spellEnd"/>
            <w:r w:rsidRPr="00032591">
              <w:rPr>
                <w:rFonts w:ascii="Calibri" w:eastAsia="Calibri" w:hAnsi="Calibri" w:cs="Calibri"/>
              </w:rPr>
              <w:t>)</w:t>
            </w:r>
          </w:p>
          <w:p w:rsidR="00472F53" w:rsidRPr="00210251" w:rsidRDefault="00032591" w:rsidP="00032591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10251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Перед этим обязательно написать (не позднее 2 октября) на почту </w:t>
            </w:r>
            <w:proofErr w:type="spellStart"/>
            <w:r w:rsidRPr="00210251">
              <w:rPr>
                <w:rFonts w:ascii="Calibri" w:eastAsia="Calibri" w:hAnsi="Calibri" w:cs="Calibri"/>
                <w:sz w:val="18"/>
                <w:szCs w:val="18"/>
              </w:rPr>
              <w:t>soshkin@mail.ru</w:t>
            </w:r>
            <w:proofErr w:type="spellEnd"/>
            <w:r w:rsidRPr="00210251">
              <w:rPr>
                <w:rFonts w:ascii="Calibri" w:eastAsia="Calibri" w:hAnsi="Calibri" w:cs="Calibri"/>
                <w:sz w:val="18"/>
                <w:szCs w:val="18"/>
              </w:rPr>
              <w:t>, так как для пересдачи нужны лабораторные работы.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Взаимод</w:t>
            </w:r>
            <w:proofErr w:type="spellEnd"/>
            <w:r>
              <w:rPr>
                <w:rFonts w:ascii="Calibri" w:eastAsia="Calibri" w:hAnsi="Calibri" w:cs="Calibri"/>
              </w:rPr>
              <w:t>. параллельные системы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2ECE" w:rsidRPr="00A92ECE" w:rsidRDefault="00A92ECE" w:rsidP="00A92ECE">
            <w:pPr>
              <w:suppressAutoHyphens/>
              <w:rPr>
                <w:rFonts w:ascii="Calibri" w:eastAsia="Calibri" w:hAnsi="Calibri" w:cs="Calibri"/>
              </w:rPr>
            </w:pPr>
            <w:r w:rsidRPr="00A92ECE">
              <w:rPr>
                <w:rFonts w:ascii="Calibri" w:eastAsia="Calibri" w:hAnsi="Calibri" w:cs="Calibri"/>
              </w:rPr>
              <w:t>26.09.2025 10:00 ауд.215</w:t>
            </w:r>
          </w:p>
          <w:p w:rsidR="00472F53" w:rsidRPr="00A92ECE" w:rsidRDefault="00A92ECE" w:rsidP="00A92EC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A92ECE">
              <w:rPr>
                <w:rFonts w:ascii="Calibri" w:eastAsia="Calibri" w:hAnsi="Calibri" w:cs="Calibri"/>
                <w:sz w:val="18"/>
                <w:szCs w:val="18"/>
              </w:rPr>
              <w:t xml:space="preserve">ВАЖНО: студент должен </w:t>
            </w:r>
            <w:r w:rsidRPr="00A92ECE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предварительно связаться по </w:t>
            </w:r>
            <w:proofErr w:type="spellStart"/>
            <w:r w:rsidRPr="00A92ECE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A92ECE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A92ECE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A92ECE">
              <w:rPr>
                <w:rFonts w:ascii="Calibri" w:eastAsia="Calibri" w:hAnsi="Calibri" w:cs="Calibri"/>
                <w:sz w:val="18"/>
                <w:szCs w:val="18"/>
              </w:rPr>
              <w:t xml:space="preserve"> для консультации по решениям задач.</w:t>
            </w:r>
          </w:p>
        </w:tc>
      </w:tr>
      <w:tr w:rsidR="00472F53" w:rsidTr="00F6429E">
        <w:trPr>
          <w:trHeight w:val="90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r>
              <w:rPr>
                <w:rFonts w:ascii="Calibri" w:eastAsia="Calibri" w:hAnsi="Calibri" w:cs="Calibri"/>
              </w:rPr>
              <w:t>Димитров В.М.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D25E1">
            <w:pPr>
              <w:suppressAutoHyphens/>
            </w:pPr>
            <w:r w:rsidRPr="003D25E1">
              <w:t xml:space="preserve">13.10 </w:t>
            </w:r>
            <w:proofErr w:type="spellStart"/>
            <w:proofErr w:type="gramStart"/>
            <w:r w:rsidRPr="003D25E1">
              <w:t>ауд</w:t>
            </w:r>
            <w:proofErr w:type="spellEnd"/>
            <w:proofErr w:type="gramEnd"/>
            <w:r w:rsidRPr="003D25E1">
              <w:t xml:space="preserve"> 215, предоставить отчет с подписью научного руководителя.</w:t>
            </w: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ПТП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Кулаков К.А.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64C13" w:rsidP="000B4A8C">
            <w:pPr>
              <w:suppressAutoHyphens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06.10, </w:t>
            </w:r>
            <w:proofErr w:type="spellStart"/>
            <w:r w:rsidRPr="00864C13">
              <w:rPr>
                <w:rFonts w:ascii="Calibri" w:eastAsia="Calibri" w:hAnsi="Calibri" w:cs="Calibri"/>
              </w:rPr>
              <w:t>пнд</w:t>
            </w:r>
            <w:proofErr w:type="spellEnd"/>
            <w:r w:rsidRPr="00864C13">
              <w:rPr>
                <w:rFonts w:ascii="Calibri" w:eastAsia="Calibri" w:hAnsi="Calibri" w:cs="Calibri"/>
              </w:rPr>
              <w:t>, 13:00 215 ауд.</w:t>
            </w:r>
          </w:p>
        </w:tc>
      </w:tr>
      <w:tr w:rsidR="00472F53" w:rsidTr="005D0114">
        <w:trPr>
          <w:trHeight w:val="781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6429E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Моделирование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ПО</w:t>
            </w:r>
            <w:proofErr w:type="gramEnd"/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6429E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125D" w:rsidRPr="0075125D" w:rsidRDefault="0075125D" w:rsidP="0075125D">
            <w:pPr>
              <w:suppressAutoHyphens/>
              <w:rPr>
                <w:rFonts w:ascii="Calibri" w:eastAsia="Calibri" w:hAnsi="Calibri" w:cs="Calibri"/>
              </w:rPr>
            </w:pPr>
            <w:r w:rsidRPr="0075125D">
              <w:rPr>
                <w:rFonts w:ascii="Calibri" w:eastAsia="Calibri" w:hAnsi="Calibri" w:cs="Calibri"/>
              </w:rPr>
              <w:t>03.10.2025 10:00 ауд.215</w:t>
            </w:r>
          </w:p>
          <w:p w:rsidR="00472F53" w:rsidRPr="0075125D" w:rsidRDefault="0075125D" w:rsidP="0075125D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75125D">
              <w:rPr>
                <w:rFonts w:ascii="Calibri" w:eastAsia="Calibri" w:hAnsi="Calibri" w:cs="Calibri"/>
                <w:sz w:val="18"/>
                <w:szCs w:val="18"/>
              </w:rPr>
              <w:t xml:space="preserve">ВАЖНО: студент должен предварительно связаться по </w:t>
            </w:r>
            <w:proofErr w:type="spellStart"/>
            <w:r w:rsidRPr="0075125D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75125D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75125D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75125D">
              <w:rPr>
                <w:rFonts w:ascii="Calibri" w:eastAsia="Calibri" w:hAnsi="Calibri" w:cs="Calibri"/>
                <w:sz w:val="18"/>
                <w:szCs w:val="18"/>
              </w:rPr>
              <w:t xml:space="preserve"> для консультации по решениям задач.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</w:p>
        </w:tc>
      </w:tr>
      <w:tr w:rsidR="00472F53" w:rsidTr="00472F53">
        <w:trPr>
          <w:trHeight w:val="141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22202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Алгебра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</w:pPr>
            <w:proofErr w:type="spellStart"/>
            <w:r>
              <w:t>Клюкина</w:t>
            </w:r>
            <w:proofErr w:type="spellEnd"/>
            <w:r>
              <w:t xml:space="preserve"> Е.А.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7C3D83">
            <w:pPr>
              <w:suppressAutoHyphens/>
            </w:pPr>
            <w:r w:rsidRPr="007C3D83">
              <w:t>25.09.25 (четверг) в 9.30 в 368 ауд.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Дьячкова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И.Н.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944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рактика</w:t>
            </w:r>
            <w:proofErr w:type="spellEnd"/>
            <w:r>
              <w:rPr>
                <w:rFonts w:ascii="Calibri" w:eastAsia="Calibri" w:hAnsi="Calibri" w:cs="Calibri"/>
              </w:rPr>
              <w:t xml:space="preserve"> Основы информатики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Зонова С.А.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64C13" w:rsidRDefault="00864C13" w:rsidP="00864C13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1 октября </w:t>
            </w:r>
          </w:p>
          <w:p w:rsidR="00864C13" w:rsidRDefault="00864C13" w:rsidP="00864C13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17-00, </w:t>
            </w:r>
          </w:p>
          <w:p w:rsidR="00472F53" w:rsidRDefault="00864C13" w:rsidP="00864C13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proofErr w:type="spellStart"/>
            <w:r w:rsidRPr="00864C13">
              <w:rPr>
                <w:rFonts w:ascii="Calibri" w:eastAsia="Calibri" w:hAnsi="Calibri" w:cs="Calibri"/>
              </w:rPr>
              <w:t>каб</w:t>
            </w:r>
            <w:proofErr w:type="spellEnd"/>
            <w:r w:rsidRPr="00864C13">
              <w:rPr>
                <w:rFonts w:ascii="Calibri" w:eastAsia="Calibri" w:hAnsi="Calibri" w:cs="Calibri"/>
              </w:rPr>
              <w:t>. 430-б.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Общая и соц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сихол.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Юдина О.Ю.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673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Компанеец</w:t>
            </w:r>
            <w:proofErr w:type="spellEnd"/>
            <w:r>
              <w:rPr>
                <w:rFonts w:ascii="Calibri" w:eastAsia="Calibri" w:hAnsi="Calibri" w:cs="Calibri"/>
              </w:rPr>
              <w:t xml:space="preserve"> Е.Г.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EE1809">
            <w:pPr>
              <w:suppressAutoHyphens/>
              <w:rPr>
                <w:rFonts w:ascii="Calibri" w:eastAsia="Calibri" w:hAnsi="Calibri" w:cs="Calibri"/>
              </w:rPr>
            </w:pP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>10 ок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тября (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  <w:shd w:val="clear" w:color="auto" w:fill="FFFFFF"/>
              </w:rPr>
              <w:t>пт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  <w:shd w:val="clear" w:color="auto" w:fill="FFFFFF"/>
              </w:rPr>
              <w:t>) 18.40, ауд. 242 — </w:t>
            </w: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— на экзамен допускаются студенты, не имеющие долгов по контрольным работам и имеющие зачёт (если он </w:t>
            </w:r>
            <w:r w:rsidRPr="00EE1809">
              <w:rPr>
                <w:rFonts w:cstheme="minorHAnsi"/>
                <w:sz w:val="18"/>
                <w:szCs w:val="18"/>
                <w:shd w:val="clear" w:color="auto" w:fill="FFFFFF"/>
              </w:rPr>
              <w:lastRenderedPageBreak/>
              <w:t>предусмотрен учебным планом).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История России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Антощенко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7E04" w:rsidRDefault="00F87E04" w:rsidP="00F87E0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15, 22, 29 сентября </w:t>
            </w:r>
            <w:proofErr w:type="gramStart"/>
            <w:r w:rsidRPr="00DE583F">
              <w:rPr>
                <w:rFonts w:eastAsia="Times New Roman" w:cstheme="minorHAnsi"/>
                <w:sz w:val="18"/>
                <w:szCs w:val="18"/>
              </w:rPr>
              <w:t>в</w:t>
            </w:r>
            <w:proofErr w:type="gramEnd"/>
          </w:p>
          <w:p w:rsidR="00F87E04" w:rsidRDefault="00F87E04" w:rsidP="00F87E0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E583F">
              <w:rPr>
                <w:rFonts w:eastAsia="Times New Roman" w:cstheme="minorHAnsi"/>
                <w:sz w:val="18"/>
                <w:szCs w:val="18"/>
              </w:rPr>
              <w:t xml:space="preserve">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  <w:p w:rsidR="00F87E04" w:rsidRPr="00DE583F" w:rsidRDefault="00F87E04" w:rsidP="00F87E0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472F53" w:rsidRPr="0047359C" w:rsidRDefault="00F87E04" w:rsidP="00F87E04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6, 13 </w:t>
            </w:r>
            <w:r w:rsidRPr="00DE583F">
              <w:rPr>
                <w:rFonts w:eastAsia="Times New Roman" w:cstheme="minorHAnsi"/>
                <w:sz w:val="18"/>
                <w:szCs w:val="18"/>
              </w:rPr>
              <w:t xml:space="preserve">октября в 18-40 </w:t>
            </w:r>
            <w:proofErr w:type="spellStart"/>
            <w:r w:rsidRPr="00DE583F">
              <w:rPr>
                <w:rFonts w:eastAsia="Times New Roman" w:cstheme="minorHAnsi"/>
                <w:sz w:val="18"/>
                <w:szCs w:val="18"/>
              </w:rPr>
              <w:t>каб</w:t>
            </w:r>
            <w:proofErr w:type="spellEnd"/>
            <w:r w:rsidRPr="00DE583F">
              <w:rPr>
                <w:rFonts w:eastAsia="Times New Roman" w:cstheme="minorHAnsi"/>
                <w:sz w:val="18"/>
                <w:szCs w:val="18"/>
              </w:rPr>
              <w:t>. 310</w:t>
            </w:r>
          </w:p>
        </w:tc>
      </w:tr>
      <w:tr w:rsidR="00472F53" w:rsidTr="004E65DD">
        <w:trPr>
          <w:trHeight w:val="883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9D62B8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Ознакомит. Учебная практика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Филимонова Е.В.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CB4A25" w:rsidRDefault="002B203B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2B20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четверг 2.10 в 17-00, ауд. 430-б. Предварительно необходимо направить на </w:t>
            </w:r>
            <w:proofErr w:type="spellStart"/>
            <w:r w:rsidRPr="002B20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эл</w:t>
            </w:r>
            <w:proofErr w:type="spellEnd"/>
            <w:r w:rsidRPr="002B20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почту преподавателю отчет по</w:t>
            </w: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 xml:space="preserve"> </w:t>
            </w:r>
            <w:r w:rsidRPr="002B20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практике.</w:t>
            </w: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736FC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Возрастная анатомия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Хижкин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F0" w:rsidRDefault="000C04F0" w:rsidP="000C04F0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сентября</w:t>
            </w:r>
          </w:p>
          <w:p w:rsidR="000C04F0" w:rsidRDefault="000C04F0" w:rsidP="000C04F0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08:00</w:t>
            </w:r>
          </w:p>
          <w:p w:rsidR="00472F53" w:rsidRDefault="000C04F0" w:rsidP="000C04F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ГК, ауд. 508</w:t>
            </w:r>
          </w:p>
        </w:tc>
      </w:tr>
      <w:tr w:rsidR="00472F53" w:rsidTr="00AC0A00">
        <w:trPr>
          <w:trHeight w:val="75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Никифорова О.В.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Элементарн</w:t>
            </w:r>
            <w:proofErr w:type="spellEnd"/>
            <w:r>
              <w:rPr>
                <w:rFonts w:ascii="Calibri" w:eastAsia="Calibri" w:hAnsi="Calibri" w:cs="Calibri"/>
              </w:rPr>
              <w:t>. математика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Бежану</w:t>
            </w:r>
            <w:proofErr w:type="spellEnd"/>
            <w:r>
              <w:rPr>
                <w:rFonts w:ascii="Calibri" w:eastAsia="Calibri" w:hAnsi="Calibri" w:cs="Calibri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AC0A00" w:rsidRDefault="00AC0A00" w:rsidP="00AC0A00">
            <w:pPr>
              <w:suppressAutoHyphens/>
              <w:rPr>
                <w:rFonts w:eastAsia="Calibri" w:cstheme="minorHAns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 </w:t>
            </w:r>
            <w:r w:rsidRPr="00AC0A00">
              <w:rPr>
                <w:rFonts w:cstheme="minorHAnsi"/>
                <w:shd w:val="clear" w:color="auto" w:fill="FFFFFF"/>
              </w:rPr>
              <w:t>18 сентября (четверг), 17.00, ауд. 407</w:t>
            </w:r>
          </w:p>
        </w:tc>
      </w:tr>
      <w:tr w:rsidR="00472F53" w:rsidTr="004E65DD">
        <w:trPr>
          <w:trHeight w:val="868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Шевченко А.В</w:t>
            </w:r>
            <w:r w:rsidR="00103AF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ФКС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472F53" w:rsidTr="004E65DD">
        <w:trPr>
          <w:trHeight w:val="984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3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22302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Аналитическая геометрия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Амозова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К.Ф.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1228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07.10, 14:15, каб.250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Маркова С.И.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622D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7 октября (вторник) в 9.45 ауд. 430б</w:t>
            </w:r>
          </w:p>
        </w:tc>
      </w:tr>
      <w:tr w:rsidR="00472F53" w:rsidTr="004E65DD">
        <w:trPr>
          <w:trHeight w:val="1434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Ермакова Л.И.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</w:t>
            </w:r>
            <w:proofErr w:type="spellEnd"/>
            <w:r>
              <w:rPr>
                <w:rFonts w:ascii="Calibri" w:eastAsia="Calibri" w:hAnsi="Calibri" w:cs="Calibri"/>
              </w:rPr>
              <w:t>.: Основы информатики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Радионова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4F052B" w:rsidRDefault="004F052B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11.09 (устная защита работ), 18.09 (собеседование по </w:t>
            </w:r>
            <w:proofErr w:type="spellStart"/>
            <w:r w:rsidRPr="004F052B">
              <w:rPr>
                <w:rFonts w:ascii="Calibri" w:eastAsia="Calibri" w:hAnsi="Calibri" w:cs="Calibri"/>
                <w:sz w:val="18"/>
                <w:szCs w:val="18"/>
              </w:rPr>
              <w:t>комп</w:t>
            </w:r>
            <w:proofErr w:type="spellEnd"/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. графике) в 17:00, </w:t>
            </w:r>
            <w:proofErr w:type="spellStart"/>
            <w:r w:rsidRPr="004F052B">
              <w:rPr>
                <w:rFonts w:ascii="Calibri" w:eastAsia="Calibri" w:hAnsi="Calibri" w:cs="Calibri"/>
                <w:sz w:val="18"/>
                <w:szCs w:val="18"/>
              </w:rPr>
              <w:t>каб</w:t>
            </w:r>
            <w:proofErr w:type="spellEnd"/>
            <w:r w:rsidRPr="004F052B">
              <w:rPr>
                <w:rFonts w:ascii="Calibri" w:eastAsia="Calibri" w:hAnsi="Calibri" w:cs="Calibri"/>
                <w:sz w:val="18"/>
                <w:szCs w:val="18"/>
              </w:rPr>
              <w:t>. 430</w:t>
            </w:r>
            <w:proofErr w:type="gramStart"/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 Б</w:t>
            </w:r>
            <w:proofErr w:type="gramEnd"/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 (подходить с ноутбуком). Работы должны быть выполнены и загружены в </w:t>
            </w:r>
            <w:proofErr w:type="spellStart"/>
            <w:r w:rsidRPr="004F052B">
              <w:rPr>
                <w:rFonts w:ascii="Calibri" w:eastAsia="Calibri" w:hAnsi="Calibri" w:cs="Calibri"/>
                <w:sz w:val="18"/>
                <w:szCs w:val="18"/>
              </w:rPr>
              <w:t>Moodle</w:t>
            </w:r>
            <w:proofErr w:type="spellEnd"/>
            <w:r w:rsidRPr="004F052B">
              <w:rPr>
                <w:rFonts w:ascii="Calibri" w:eastAsia="Calibri" w:hAnsi="Calibri" w:cs="Calibri"/>
                <w:sz w:val="18"/>
                <w:szCs w:val="18"/>
              </w:rPr>
              <w:t xml:space="preserve"> за 2 дня до даты встречи.</w:t>
            </w:r>
          </w:p>
        </w:tc>
      </w:tr>
      <w:tr w:rsidR="00472F53" w:rsidTr="00F24EFA">
        <w:trPr>
          <w:trHeight w:val="1326"/>
        </w:trPr>
        <w:tc>
          <w:tcPr>
            <w:tcW w:w="4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Пед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сихология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Сафронова Е.А,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 w:rsidP="00F24EF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A073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2F53" w:rsidTr="004E65DD">
        <w:trPr>
          <w:trHeight w:val="705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22402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Численные методы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FF2A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Богоявленская О.Ю.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2D47" w:rsidRDefault="00F44D55" w:rsidP="00FF2A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09.10 в 17.00, ауд. </w:t>
            </w:r>
            <w:r w:rsidR="00422D47" w:rsidRPr="00422D47">
              <w:rPr>
                <w:rFonts w:ascii="Calibri" w:eastAsia="Calibri" w:hAnsi="Calibri" w:cs="Calibri"/>
              </w:rPr>
              <w:t>341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Информац</w:t>
            </w:r>
            <w:proofErr w:type="spellEnd"/>
            <w:r>
              <w:rPr>
                <w:rFonts w:ascii="Calibri" w:eastAsia="Calibri" w:hAnsi="Calibri" w:cs="Calibri"/>
              </w:rPr>
              <w:t>. технологии в образовании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Зонова С.А.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864C13">
            <w:pPr>
              <w:suppressAutoHyphens/>
              <w:rPr>
                <w:rFonts w:ascii="Calibri" w:eastAsia="Calibri" w:hAnsi="Calibri" w:cs="Calibri"/>
              </w:rPr>
            </w:pPr>
            <w:r w:rsidRPr="00864C13">
              <w:rPr>
                <w:rFonts w:ascii="Calibri" w:eastAsia="Calibri" w:hAnsi="Calibri" w:cs="Calibri"/>
              </w:rPr>
              <w:t xml:space="preserve">24 сентября в 13-00, </w:t>
            </w:r>
            <w:proofErr w:type="spellStart"/>
            <w:r w:rsidRPr="00864C13">
              <w:rPr>
                <w:rFonts w:ascii="Calibri" w:eastAsia="Calibri" w:hAnsi="Calibri" w:cs="Calibri"/>
              </w:rPr>
              <w:t>каб</w:t>
            </w:r>
            <w:proofErr w:type="spellEnd"/>
            <w:r w:rsidRPr="00864C13">
              <w:rPr>
                <w:rFonts w:ascii="Calibri" w:eastAsia="Calibri" w:hAnsi="Calibri" w:cs="Calibri"/>
              </w:rPr>
              <w:t>. 430-б.</w:t>
            </w:r>
          </w:p>
        </w:tc>
      </w:tr>
      <w:tr w:rsidR="00472F53" w:rsidTr="00340579">
        <w:trPr>
          <w:trHeight w:val="688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Программирование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Аксенова Е.А.</w:t>
            </w:r>
          </w:p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0579" w:rsidRPr="00340579" w:rsidRDefault="00340579" w:rsidP="003405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40579">
              <w:rPr>
                <w:rFonts w:ascii="Calibri" w:eastAsia="Calibri" w:hAnsi="Calibri" w:cs="Calibri"/>
              </w:rPr>
              <w:t>с 10.09 по 15.10 по средам с 13.05 до 13.30 в 355 ауд.</w:t>
            </w:r>
          </w:p>
          <w:p w:rsidR="00472F53" w:rsidRDefault="00340579" w:rsidP="003405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Студенты </w:t>
            </w:r>
            <w:r w:rsidRPr="00340579">
              <w:rPr>
                <w:rFonts w:ascii="Calibri" w:eastAsia="Calibri" w:hAnsi="Calibri" w:cs="Calibri"/>
              </w:rPr>
              <w:t xml:space="preserve"> могут </w:t>
            </w:r>
            <w:r w:rsidRPr="00340579">
              <w:rPr>
                <w:rFonts w:ascii="Calibri" w:eastAsia="Calibri" w:hAnsi="Calibri" w:cs="Calibri"/>
              </w:rPr>
              <w:lastRenderedPageBreak/>
              <w:t>подходить и сдавать долги на большой перемене.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F7F5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Базы данных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8AF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Л.В.,</w:t>
            </w:r>
          </w:p>
          <w:p w:rsidR="00A8434F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Тарицына</w:t>
            </w:r>
            <w:proofErr w:type="spellEnd"/>
            <w:r>
              <w:rPr>
                <w:rFonts w:ascii="Calibri" w:eastAsia="Calibri" w:hAnsi="Calibri" w:cs="Calibri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28AF" w:rsidRPr="00E928AF" w:rsidRDefault="00E928AF" w:rsidP="00E928AF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A8434F" w:rsidRPr="005B1848" w:rsidRDefault="00A8434F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A8434F">
              <w:rPr>
                <w:rFonts w:ascii="Calibri" w:eastAsia="Calibri" w:hAnsi="Calibri" w:cs="Calibri"/>
                <w:sz w:val="18"/>
                <w:szCs w:val="18"/>
              </w:rPr>
              <w:t xml:space="preserve">13.10 в 11:30 в 237. До этого прошу </w:t>
            </w:r>
            <w:r w:rsidRPr="00A8434F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студентов отправить мне сделанные лабораторные работы на почту </w:t>
            </w:r>
            <w:proofErr w:type="spellStart"/>
            <w:r w:rsidRPr="00A8434F">
              <w:rPr>
                <w:rFonts w:ascii="Calibri" w:eastAsia="Calibri" w:hAnsi="Calibri" w:cs="Calibri"/>
                <w:sz w:val="18"/>
                <w:szCs w:val="18"/>
              </w:rPr>
              <w:t>taricyna@cs.petrsu.ru</w:t>
            </w:r>
            <w:proofErr w:type="spellEnd"/>
            <w:r w:rsidRPr="00A8434F">
              <w:rPr>
                <w:rFonts w:ascii="Calibri" w:eastAsia="Calibri" w:hAnsi="Calibri" w:cs="Calibri"/>
                <w:sz w:val="18"/>
                <w:szCs w:val="18"/>
              </w:rPr>
              <w:t xml:space="preserve">. Формулировки заданий можно найти на </w:t>
            </w:r>
            <w:proofErr w:type="spellStart"/>
            <w:r w:rsidRPr="00A8434F">
              <w:rPr>
                <w:rFonts w:ascii="Calibri" w:eastAsia="Calibri" w:hAnsi="Calibri" w:cs="Calibri"/>
                <w:sz w:val="18"/>
                <w:szCs w:val="18"/>
              </w:rPr>
              <w:t>мудл</w:t>
            </w:r>
            <w:proofErr w:type="spellEnd"/>
            <w:r w:rsidRPr="00A8434F">
              <w:rPr>
                <w:rFonts w:ascii="Calibri" w:eastAsia="Calibri" w:hAnsi="Calibri" w:cs="Calibri"/>
                <w:sz w:val="18"/>
                <w:szCs w:val="18"/>
              </w:rPr>
              <w:t xml:space="preserve"> → Курс: Базы данных → Лабораторные работы - семестр 4 → Варианты индивидуальных заданий (математика, педагогика). Можно выбрать любой вариант.</w:t>
            </w:r>
          </w:p>
        </w:tc>
      </w:tr>
      <w:tr w:rsidR="00472F53" w:rsidTr="004E65DD">
        <w:trPr>
          <w:trHeight w:val="795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Маркова С.И.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41544" w:rsidP="005A5D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7 октября (вторник) в 9.45 ауд. 430б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F7F5C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F7F5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Неповинных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Набрать баллы до 18.10</w:t>
            </w:r>
          </w:p>
        </w:tc>
      </w:tr>
      <w:tr w:rsidR="00472F53" w:rsidTr="004E65DD">
        <w:trPr>
          <w:trHeight w:val="435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Бежану</w:t>
            </w:r>
            <w:proofErr w:type="spellEnd"/>
            <w:r>
              <w:rPr>
                <w:rFonts w:ascii="Calibri" w:eastAsia="Calibri" w:hAnsi="Calibri" w:cs="Calibri"/>
              </w:rPr>
              <w:t xml:space="preserve"> Т.В.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Уч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.п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ракт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Элементарн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математика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Бежану</w:t>
            </w:r>
            <w:proofErr w:type="spellEnd"/>
            <w:r>
              <w:rPr>
                <w:rFonts w:ascii="Calibri" w:eastAsia="Calibri" w:hAnsi="Calibri" w:cs="Calibri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AC0A00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 xml:space="preserve">24 сентября (среда) в 11.30, </w:t>
            </w:r>
            <w:proofErr w:type="spellStart"/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каб</w:t>
            </w:r>
            <w:proofErr w:type="spellEnd"/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. 430б </w:t>
            </w:r>
          </w:p>
        </w:tc>
      </w:tr>
      <w:tr w:rsidR="00472F53" w:rsidTr="004E65DD">
        <w:trPr>
          <w:trHeight w:val="33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ПТП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Русакова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Д.А</w:t>
            </w:r>
            <w:r w:rsidR="00103AF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472F53" w:rsidTr="004E65DD">
        <w:trPr>
          <w:trHeight w:val="345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7B2F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сети и сетевые технологии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 w:rsidP="001B639A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Москин</w:t>
            </w:r>
            <w:proofErr w:type="spellEnd"/>
            <w:r>
              <w:rPr>
                <w:rFonts w:ascii="Calibri" w:eastAsia="Calibri" w:hAnsi="Calibri" w:cs="Calibri"/>
              </w:rPr>
              <w:t xml:space="preserve"> Н.Д.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A92ECE">
            <w:pPr>
              <w:suppressAutoHyphens/>
              <w:rPr>
                <w:rFonts w:ascii="Calibri" w:eastAsia="Calibri" w:hAnsi="Calibri" w:cs="Calibri"/>
              </w:rPr>
            </w:pPr>
            <w:r w:rsidRPr="00A92ECE">
              <w:rPr>
                <w:rFonts w:ascii="Calibri" w:eastAsia="Calibri" w:hAnsi="Calibri" w:cs="Calibri"/>
              </w:rPr>
              <w:t xml:space="preserve">09.10.25 (четверг) в 15.15 </w:t>
            </w:r>
            <w:proofErr w:type="gramStart"/>
            <w:r w:rsidRPr="00A92ECE">
              <w:rPr>
                <w:rFonts w:ascii="Calibri" w:eastAsia="Calibri" w:hAnsi="Calibri" w:cs="Calibri"/>
              </w:rPr>
              <w:t>к</w:t>
            </w:r>
            <w:proofErr w:type="gramEnd"/>
            <w:r w:rsidRPr="00A92ECE">
              <w:rPr>
                <w:rFonts w:ascii="Calibri" w:eastAsia="Calibri" w:hAnsi="Calibri" w:cs="Calibri"/>
              </w:rPr>
              <w:t>/к 435.</w:t>
            </w:r>
          </w:p>
        </w:tc>
      </w:tr>
      <w:tr w:rsidR="00FB1E60" w:rsidTr="004B37AC">
        <w:trPr>
          <w:trHeight w:val="111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22603</w:t>
            </w:r>
          </w:p>
          <w:p w:rsidR="00FB1E60" w:rsidRPr="00FB1E60" w:rsidRDefault="00FB1E60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АД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E55C7E">
              <w:rPr>
                <w:rFonts w:ascii="Calibri" w:eastAsia="Calibri" w:hAnsi="Calibri" w:cs="Calibri"/>
                <w:color w:val="000000"/>
              </w:rPr>
              <w:t>Математические методы цифровой обработки сигналов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Лукашенко О.В.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24EFA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color w:val="2C363A"/>
                <w:shd w:val="clear" w:color="auto" w:fill="FFFFFF"/>
              </w:rPr>
              <w:t>6 октября в 18:45 (ауд. 352)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Методология и практика научного исследования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Рогова О.Б.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Pr="0099279D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FB1E60" w:rsidTr="004E65DD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0D19A4">
              <w:rPr>
                <w:rFonts w:ascii="Calibri" w:eastAsia="Calibri" w:hAnsi="Calibri" w:cs="Calibri"/>
                <w:color w:val="000000"/>
              </w:rPr>
              <w:t>Интеллектуальный анализ изображений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FB1E60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Смирнов Н.В.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6E72C4">
            <w:pPr>
              <w:suppressAutoHyphens/>
              <w:rPr>
                <w:rFonts w:ascii="Calibri" w:eastAsia="Calibri" w:hAnsi="Calibri" w:cs="Calibri"/>
              </w:rPr>
            </w:pPr>
            <w:r w:rsidRPr="006E72C4">
              <w:rPr>
                <w:rFonts w:ascii="Calibri" w:eastAsia="Calibri" w:hAnsi="Calibri" w:cs="Calibri"/>
                <w:sz w:val="18"/>
                <w:szCs w:val="18"/>
              </w:rPr>
              <w:t xml:space="preserve">30 сентября 9:45-11:20 </w:t>
            </w:r>
            <w:proofErr w:type="spellStart"/>
            <w:r w:rsidRPr="006E72C4">
              <w:rPr>
                <w:rFonts w:ascii="Calibri" w:eastAsia="Calibri" w:hAnsi="Calibri" w:cs="Calibri"/>
                <w:sz w:val="18"/>
                <w:szCs w:val="18"/>
              </w:rPr>
              <w:t>каб</w:t>
            </w:r>
            <w:proofErr w:type="spellEnd"/>
            <w:r w:rsidRPr="006E72C4">
              <w:rPr>
                <w:rFonts w:ascii="Calibri" w:eastAsia="Calibri" w:hAnsi="Calibri" w:cs="Calibri"/>
                <w:sz w:val="18"/>
                <w:szCs w:val="18"/>
              </w:rPr>
              <w:t>. 435. Студен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там нужно срочно написать </w:t>
            </w:r>
            <w:r w:rsidRPr="006E72C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на smirnov_work@mail.ru для уточнения задолженности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НИР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Питухин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1E60" w:rsidRPr="0099279D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35246E" w:rsidTr="00103AFB">
        <w:trPr>
          <w:trHeight w:val="524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35246E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Дорофеев В.Б.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F24EFA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Учебная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технологич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практика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695E" w:rsidRPr="00EB695E" w:rsidRDefault="00EB695E" w:rsidP="00EB695E">
            <w:pPr>
              <w:suppressAutoHyphens/>
              <w:rPr>
                <w:rFonts w:ascii="Calibri" w:eastAsia="Calibri" w:hAnsi="Calibri" w:cs="Calibri"/>
              </w:rPr>
            </w:pPr>
            <w:r w:rsidRPr="00EB695E">
              <w:rPr>
                <w:rFonts w:ascii="Calibri" w:eastAsia="Calibri" w:hAnsi="Calibri" w:cs="Calibri"/>
              </w:rPr>
              <w:t>26.09.2025 10:45 ауд.215</w:t>
            </w:r>
          </w:p>
          <w:p w:rsidR="0035246E" w:rsidRPr="00EB695E" w:rsidRDefault="00EB695E" w:rsidP="00EB695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EB695E">
              <w:rPr>
                <w:rFonts w:ascii="Calibri" w:eastAsia="Calibri" w:hAnsi="Calibri" w:cs="Calibri"/>
                <w:sz w:val="18"/>
                <w:szCs w:val="18"/>
              </w:rPr>
              <w:t xml:space="preserve">ВАЖНО: студент должен предварительно связаться по </w:t>
            </w:r>
            <w:proofErr w:type="spellStart"/>
            <w:r w:rsidRPr="00EB695E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EB695E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EB695E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EB695E">
              <w:rPr>
                <w:rFonts w:ascii="Calibri" w:eastAsia="Calibri" w:hAnsi="Calibri" w:cs="Calibri"/>
                <w:sz w:val="18"/>
                <w:szCs w:val="18"/>
              </w:rPr>
              <w:t xml:space="preserve"> для консультации по сдаваемому отчету.</w:t>
            </w: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Технологии обработки больших данных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Седов А.В.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15CB" w:rsidRDefault="00B315CB" w:rsidP="00B315CB">
            <w:pPr>
              <w:pStyle w:val="v1docdata"/>
              <w:shd w:val="clear" w:color="auto" w:fill="FFFFFF"/>
              <w:spacing w:before="0" w:beforeAutospacing="0" w:after="195" w:afterAutospacing="0"/>
              <w:rPr>
                <w:rFonts w:ascii="Arial" w:hAnsi="Arial" w:cs="Arial"/>
                <w:color w:val="2C363A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27.09.2025 13:30 ауд.271</w:t>
            </w:r>
          </w:p>
          <w:p w:rsidR="00B315CB" w:rsidRDefault="00B315CB" w:rsidP="00B315CB">
            <w:pPr>
              <w:pStyle w:val="a4"/>
              <w:shd w:val="clear" w:color="auto" w:fill="FFFFFF"/>
              <w:spacing w:before="0" w:beforeAutospacing="0" w:after="195" w:afterAutospacing="0"/>
              <w:rPr>
                <w:rFonts w:ascii="Arial" w:hAnsi="Arial" w:cs="Arial"/>
                <w:color w:val="2C363A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ВАЖНО: студент должен предварительно связаться по 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эл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очте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 для консультации по сдаваемому отчету.</w:t>
            </w:r>
          </w:p>
          <w:p w:rsidR="0035246E" w:rsidRPr="000D19A4" w:rsidRDefault="0035246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99279D" w:rsidRDefault="0035246E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22603 ИИТ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Технологии программирования сервисов обработки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0EA0" w:rsidRPr="005C0EA0" w:rsidRDefault="005C0EA0">
            <w:pPr>
              <w:suppressAutoHyphens/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</w:pP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16.10 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17:00 </w:t>
            </w:r>
            <w:proofErr w:type="spellStart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    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нужно набрать минимум 60 баллов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,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четверг 17:00 </w:t>
            </w:r>
            <w:proofErr w:type="spellStart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Методология и практика научного исследования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Рогова О.Б.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99279D" w:rsidRDefault="00F24EFA">
            <w:pPr>
              <w:suppressAutoHyphens/>
              <w:rPr>
                <w:rFonts w:ascii="Calibri" w:eastAsia="Calibri" w:hAnsi="Calibri" w:cs="Calibri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35246E" w:rsidP="00103AF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Ин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.я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з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Дорофеев В.Б.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F24EFA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t xml:space="preserve">Связаться с </w:t>
            </w:r>
            <w:proofErr w:type="spellStart"/>
            <w:r>
              <w:t>преп-м</w:t>
            </w:r>
            <w:proofErr w:type="spellEnd"/>
            <w:r>
              <w:t xml:space="preserve"> по почте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99279D" w:rsidRDefault="0035246E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35246E" w:rsidTr="00103AFB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E55C7E">
              <w:rPr>
                <w:rFonts w:ascii="Calibri" w:eastAsia="Calibri" w:hAnsi="Calibri" w:cs="Calibri"/>
                <w:color w:val="000000"/>
              </w:rPr>
              <w:t>Математические методы цифровой обработки сигналов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103AF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Лукашенко О.В.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Pr="000D19A4" w:rsidRDefault="00125F05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color w:val="2C363A"/>
                <w:shd w:val="clear" w:color="auto" w:fill="FFFFFF"/>
              </w:rPr>
              <w:t>6 октября в 18:45 (ауд. 352)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246E" w:rsidRDefault="0035246E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695E" w:rsidRPr="00EB695E" w:rsidRDefault="00EB695E" w:rsidP="00EB695E">
            <w:pPr>
              <w:suppressAutoHyphens/>
              <w:rPr>
                <w:rFonts w:ascii="Calibri" w:eastAsia="Calibri" w:hAnsi="Calibri" w:cs="Calibri"/>
              </w:rPr>
            </w:pPr>
            <w:r w:rsidRPr="00EB695E">
              <w:rPr>
                <w:rFonts w:ascii="Calibri" w:eastAsia="Calibri" w:hAnsi="Calibri" w:cs="Calibri"/>
              </w:rPr>
              <w:t>26.09.2025 10:45 ауд.215</w:t>
            </w:r>
          </w:p>
          <w:p w:rsidR="0035246E" w:rsidRPr="00EB695E" w:rsidRDefault="00EB695E" w:rsidP="00EB695E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EB695E">
              <w:rPr>
                <w:rFonts w:ascii="Calibri" w:eastAsia="Calibri" w:hAnsi="Calibri" w:cs="Calibri"/>
                <w:sz w:val="18"/>
                <w:szCs w:val="18"/>
              </w:rPr>
              <w:t xml:space="preserve">ВАЖНО: студент должен предварительно связаться по </w:t>
            </w:r>
            <w:proofErr w:type="spellStart"/>
            <w:r w:rsidRPr="00EB695E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EB695E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EB695E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EB695E">
              <w:rPr>
                <w:rFonts w:ascii="Calibri" w:eastAsia="Calibri" w:hAnsi="Calibri" w:cs="Calibri"/>
                <w:sz w:val="18"/>
                <w:szCs w:val="18"/>
              </w:rPr>
              <w:t xml:space="preserve"> для консультации по сдаваемому отчету.</w:t>
            </w:r>
          </w:p>
        </w:tc>
      </w:tr>
      <w:tr w:rsidR="006C4CE1" w:rsidTr="00822347">
        <w:trPr>
          <w:trHeight w:val="2755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103AFB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0D19A4">
              <w:rPr>
                <w:rFonts w:ascii="Calibri" w:eastAsia="Calibri" w:hAnsi="Calibri" w:cs="Calibri"/>
                <w:color w:val="000000"/>
              </w:rPr>
              <w:t>Интеллектуальный анализ изображений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103AFB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Смирнов Н.В.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Pr="000D19A4" w:rsidRDefault="006C4CE1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6E72C4">
              <w:rPr>
                <w:rFonts w:ascii="Calibri" w:eastAsia="Calibri" w:hAnsi="Calibri" w:cs="Calibri"/>
                <w:sz w:val="18"/>
                <w:szCs w:val="18"/>
              </w:rPr>
              <w:t xml:space="preserve">30 сентября 9:45-11:20 </w:t>
            </w:r>
            <w:proofErr w:type="spellStart"/>
            <w:r w:rsidRPr="006E72C4">
              <w:rPr>
                <w:rFonts w:ascii="Calibri" w:eastAsia="Calibri" w:hAnsi="Calibri" w:cs="Calibri"/>
                <w:sz w:val="18"/>
                <w:szCs w:val="18"/>
              </w:rPr>
              <w:t>каб</w:t>
            </w:r>
            <w:proofErr w:type="spellEnd"/>
            <w:r w:rsidRPr="006E72C4">
              <w:rPr>
                <w:rFonts w:ascii="Calibri" w:eastAsia="Calibri" w:hAnsi="Calibri" w:cs="Calibri"/>
                <w:sz w:val="18"/>
                <w:szCs w:val="18"/>
              </w:rPr>
              <w:t>. 435. Студен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там нужно срочно написать </w:t>
            </w:r>
            <w:r w:rsidRPr="006E72C4">
              <w:rPr>
                <w:rFonts w:ascii="Calibri" w:eastAsia="Calibri" w:hAnsi="Calibri" w:cs="Calibri"/>
                <w:sz w:val="18"/>
                <w:szCs w:val="18"/>
              </w:rPr>
              <w:t>на smirnov_work@mail.ru для уточнения задолженности.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ПТП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Корзун</w:t>
            </w:r>
            <w:proofErr w:type="spellEnd"/>
            <w:r>
              <w:rPr>
                <w:rFonts w:ascii="Calibri" w:eastAsia="Calibri" w:hAnsi="Calibri" w:cs="Calibri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Pr="00EB695E" w:rsidRDefault="006C4CE1" w:rsidP="00F24EFA">
            <w:pPr>
              <w:suppressAutoHyphens/>
              <w:rPr>
                <w:rFonts w:ascii="Calibri" w:eastAsia="Calibri" w:hAnsi="Calibri" w:cs="Calibri"/>
              </w:rPr>
            </w:pPr>
            <w:r w:rsidRPr="00EB695E">
              <w:rPr>
                <w:rFonts w:ascii="Calibri" w:eastAsia="Calibri" w:hAnsi="Calibri" w:cs="Calibri"/>
              </w:rPr>
              <w:t>26.09.2025 10:45 ауд.215</w:t>
            </w:r>
          </w:p>
          <w:p w:rsidR="006C4CE1" w:rsidRPr="0099279D" w:rsidRDefault="006C4CE1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6C4CE1" w:rsidTr="00FF55CC">
        <w:trPr>
          <w:trHeight w:val="1110"/>
        </w:trPr>
        <w:tc>
          <w:tcPr>
            <w:tcW w:w="404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Pr="00E238EC" w:rsidRDefault="006C4CE1" w:rsidP="00E238E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 w:rsidRPr="00E55C7E">
              <w:rPr>
                <w:rFonts w:ascii="Calibri" w:eastAsia="Calibri" w:hAnsi="Calibri" w:cs="Calibri"/>
                <w:color w:val="000000"/>
              </w:rPr>
              <w:t>Обработка цифровых сигналов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Лукашенко О.В.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color w:val="2C363A"/>
                <w:shd w:val="clear" w:color="auto" w:fill="FFFFFF"/>
              </w:rPr>
              <w:t>6 октября в 18:45 (ауд. 352)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Щеголева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Pr="00E928AF" w:rsidRDefault="006C4CE1" w:rsidP="00F24EFA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октября в 15:15, </w:t>
            </w:r>
            <w:proofErr w:type="spellStart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E928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270.</w:t>
            </w:r>
          </w:p>
          <w:p w:rsidR="006C4CE1" w:rsidRPr="0099279D" w:rsidRDefault="006C4CE1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6C4CE1" w:rsidTr="00FF55CC">
        <w:trPr>
          <w:trHeight w:val="416"/>
        </w:trPr>
        <w:tc>
          <w:tcPr>
            <w:tcW w:w="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Интеллект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с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етевые сервисы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C5171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Пономарев В.А.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Pr="00BC309A" w:rsidRDefault="006C4CE1" w:rsidP="000D19A4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16.10 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17:00 </w:t>
            </w:r>
            <w:proofErr w:type="spellStart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    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нужно набрать минимум 60 баллов</w:t>
            </w:r>
            <w:r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, </w:t>
            </w:r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 xml:space="preserve">недостающие баллы можно получать на консультациях каждый четверг 17:00 </w:t>
            </w:r>
            <w:proofErr w:type="spellStart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каб</w:t>
            </w:r>
            <w:proofErr w:type="spellEnd"/>
            <w:r w:rsidRPr="005C0EA0">
              <w:rPr>
                <w:rFonts w:ascii="Times New Roman" w:hAnsi="Times New Roman" w:cs="Times New Roman"/>
                <w:color w:val="2C363A"/>
                <w:sz w:val="18"/>
                <w:szCs w:val="18"/>
                <w:shd w:val="clear" w:color="auto" w:fill="FFFFFF"/>
              </w:rPr>
              <w:t>. 217</w:t>
            </w: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Default="006C4CE1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4CE1" w:rsidRPr="0099279D" w:rsidRDefault="006C4CE1">
            <w:pPr>
              <w:suppressAutoHyphens/>
              <w:rPr>
                <w:rFonts w:ascii="Calibri" w:eastAsia="Calibri" w:hAnsi="Calibri" w:cs="Calibri"/>
              </w:rPr>
            </w:pPr>
          </w:p>
        </w:tc>
      </w:tr>
    </w:tbl>
    <w:p w:rsidR="0057359C" w:rsidRDefault="0057359C">
      <w:pPr>
        <w:suppressAutoHyphens/>
        <w:rPr>
          <w:rFonts w:ascii="Times New Roman" w:eastAsia="Times New Roman" w:hAnsi="Times New Roman" w:cs="Times New Roman"/>
          <w:sz w:val="24"/>
        </w:rPr>
      </w:pPr>
    </w:p>
    <w:p w:rsidR="0057359C" w:rsidRDefault="008D550C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ИМИТ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Н.Ю.Светова</w:t>
      </w:r>
      <w:proofErr w:type="spellEnd"/>
    </w:p>
    <w:sectPr w:rsidR="0057359C" w:rsidSect="00CC30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59C"/>
    <w:rsid w:val="000171F5"/>
    <w:rsid w:val="00022ACD"/>
    <w:rsid w:val="00025C56"/>
    <w:rsid w:val="00032591"/>
    <w:rsid w:val="00035CC6"/>
    <w:rsid w:val="00054160"/>
    <w:rsid w:val="000744BA"/>
    <w:rsid w:val="000755CB"/>
    <w:rsid w:val="000853AC"/>
    <w:rsid w:val="00090D8B"/>
    <w:rsid w:val="00097A68"/>
    <w:rsid w:val="000A23D4"/>
    <w:rsid w:val="000A3264"/>
    <w:rsid w:val="000B4A8C"/>
    <w:rsid w:val="000B75A6"/>
    <w:rsid w:val="000C016A"/>
    <w:rsid w:val="000C04F0"/>
    <w:rsid w:val="000C2FFC"/>
    <w:rsid w:val="000D19A4"/>
    <w:rsid w:val="000D1FC5"/>
    <w:rsid w:val="000D349A"/>
    <w:rsid w:val="000E423B"/>
    <w:rsid w:val="000E49D9"/>
    <w:rsid w:val="000E715E"/>
    <w:rsid w:val="00103392"/>
    <w:rsid w:val="00103AFB"/>
    <w:rsid w:val="0010528A"/>
    <w:rsid w:val="0010699F"/>
    <w:rsid w:val="0011083F"/>
    <w:rsid w:val="00113694"/>
    <w:rsid w:val="00114C5D"/>
    <w:rsid w:val="00125F05"/>
    <w:rsid w:val="00136D4C"/>
    <w:rsid w:val="00142AAB"/>
    <w:rsid w:val="00146028"/>
    <w:rsid w:val="00152285"/>
    <w:rsid w:val="001679DE"/>
    <w:rsid w:val="001710B1"/>
    <w:rsid w:val="0018153F"/>
    <w:rsid w:val="00183EDB"/>
    <w:rsid w:val="00186816"/>
    <w:rsid w:val="001A6487"/>
    <w:rsid w:val="001B070A"/>
    <w:rsid w:val="001B08ED"/>
    <w:rsid w:val="001B233A"/>
    <w:rsid w:val="001B4A33"/>
    <w:rsid w:val="001B5A01"/>
    <w:rsid w:val="001B639A"/>
    <w:rsid w:val="001B6422"/>
    <w:rsid w:val="001C04F9"/>
    <w:rsid w:val="001C5F6A"/>
    <w:rsid w:val="001D0E10"/>
    <w:rsid w:val="001D6773"/>
    <w:rsid w:val="001F7F5C"/>
    <w:rsid w:val="00203F3A"/>
    <w:rsid w:val="00210251"/>
    <w:rsid w:val="00237E5F"/>
    <w:rsid w:val="00240980"/>
    <w:rsid w:val="00265C03"/>
    <w:rsid w:val="00275122"/>
    <w:rsid w:val="00276151"/>
    <w:rsid w:val="002772B9"/>
    <w:rsid w:val="00286A39"/>
    <w:rsid w:val="002A2CC3"/>
    <w:rsid w:val="002B203B"/>
    <w:rsid w:val="002B658C"/>
    <w:rsid w:val="002B7E57"/>
    <w:rsid w:val="002C5AB8"/>
    <w:rsid w:val="002E6F42"/>
    <w:rsid w:val="002F109D"/>
    <w:rsid w:val="002F1617"/>
    <w:rsid w:val="002F487C"/>
    <w:rsid w:val="00303275"/>
    <w:rsid w:val="00304E5E"/>
    <w:rsid w:val="00306316"/>
    <w:rsid w:val="00312284"/>
    <w:rsid w:val="003265A2"/>
    <w:rsid w:val="00340579"/>
    <w:rsid w:val="00343019"/>
    <w:rsid w:val="00343846"/>
    <w:rsid w:val="00345C5C"/>
    <w:rsid w:val="00345EF6"/>
    <w:rsid w:val="00347381"/>
    <w:rsid w:val="0035246E"/>
    <w:rsid w:val="0036142A"/>
    <w:rsid w:val="00361EE6"/>
    <w:rsid w:val="00365954"/>
    <w:rsid w:val="003819E8"/>
    <w:rsid w:val="003955D7"/>
    <w:rsid w:val="003A46E2"/>
    <w:rsid w:val="003C55D1"/>
    <w:rsid w:val="003D0B43"/>
    <w:rsid w:val="003D25E1"/>
    <w:rsid w:val="00415DE5"/>
    <w:rsid w:val="0042169A"/>
    <w:rsid w:val="00422D47"/>
    <w:rsid w:val="00437FA0"/>
    <w:rsid w:val="00440AC5"/>
    <w:rsid w:val="00441544"/>
    <w:rsid w:val="0045694A"/>
    <w:rsid w:val="00462921"/>
    <w:rsid w:val="00472F53"/>
    <w:rsid w:val="0047359C"/>
    <w:rsid w:val="00484797"/>
    <w:rsid w:val="00491543"/>
    <w:rsid w:val="004926DA"/>
    <w:rsid w:val="004A6A90"/>
    <w:rsid w:val="004B11AA"/>
    <w:rsid w:val="004B37AC"/>
    <w:rsid w:val="004C5F35"/>
    <w:rsid w:val="004D366D"/>
    <w:rsid w:val="004D4123"/>
    <w:rsid w:val="004E1095"/>
    <w:rsid w:val="004E65DD"/>
    <w:rsid w:val="004F052B"/>
    <w:rsid w:val="004F6E9F"/>
    <w:rsid w:val="00510D7C"/>
    <w:rsid w:val="005156F2"/>
    <w:rsid w:val="005177F4"/>
    <w:rsid w:val="00520A56"/>
    <w:rsid w:val="005256A3"/>
    <w:rsid w:val="005317F1"/>
    <w:rsid w:val="005437E3"/>
    <w:rsid w:val="0054475A"/>
    <w:rsid w:val="00544E79"/>
    <w:rsid w:val="00562A8B"/>
    <w:rsid w:val="0057359C"/>
    <w:rsid w:val="00575873"/>
    <w:rsid w:val="00580660"/>
    <w:rsid w:val="00583168"/>
    <w:rsid w:val="005A5D03"/>
    <w:rsid w:val="005A5DC8"/>
    <w:rsid w:val="005B1848"/>
    <w:rsid w:val="005B7442"/>
    <w:rsid w:val="005C0EA0"/>
    <w:rsid w:val="005C5D2F"/>
    <w:rsid w:val="005D0114"/>
    <w:rsid w:val="005E1141"/>
    <w:rsid w:val="00606B6C"/>
    <w:rsid w:val="00617614"/>
    <w:rsid w:val="00622DCA"/>
    <w:rsid w:val="0063396B"/>
    <w:rsid w:val="00642830"/>
    <w:rsid w:val="00650DC4"/>
    <w:rsid w:val="0066717B"/>
    <w:rsid w:val="006733D5"/>
    <w:rsid w:val="00675299"/>
    <w:rsid w:val="006850EF"/>
    <w:rsid w:val="006A3A82"/>
    <w:rsid w:val="006A540D"/>
    <w:rsid w:val="006A557F"/>
    <w:rsid w:val="006C1506"/>
    <w:rsid w:val="006C25B3"/>
    <w:rsid w:val="006C4CE1"/>
    <w:rsid w:val="006D5815"/>
    <w:rsid w:val="006E6608"/>
    <w:rsid w:val="006E72C4"/>
    <w:rsid w:val="00711213"/>
    <w:rsid w:val="00726C6C"/>
    <w:rsid w:val="007354CB"/>
    <w:rsid w:val="00742A18"/>
    <w:rsid w:val="007478FA"/>
    <w:rsid w:val="0075125D"/>
    <w:rsid w:val="00751B40"/>
    <w:rsid w:val="00757D22"/>
    <w:rsid w:val="00770098"/>
    <w:rsid w:val="007716AD"/>
    <w:rsid w:val="00772AFA"/>
    <w:rsid w:val="007736FC"/>
    <w:rsid w:val="00781057"/>
    <w:rsid w:val="0079067A"/>
    <w:rsid w:val="007A3419"/>
    <w:rsid w:val="007B2F42"/>
    <w:rsid w:val="007C3D83"/>
    <w:rsid w:val="007C64B6"/>
    <w:rsid w:val="007D5220"/>
    <w:rsid w:val="008072D6"/>
    <w:rsid w:val="00810459"/>
    <w:rsid w:val="0081172D"/>
    <w:rsid w:val="008238F3"/>
    <w:rsid w:val="008242B6"/>
    <w:rsid w:val="00830E0F"/>
    <w:rsid w:val="008421D5"/>
    <w:rsid w:val="00847C4E"/>
    <w:rsid w:val="008554B9"/>
    <w:rsid w:val="00864C13"/>
    <w:rsid w:val="00890253"/>
    <w:rsid w:val="008B3638"/>
    <w:rsid w:val="008D550C"/>
    <w:rsid w:val="008D7E7A"/>
    <w:rsid w:val="008E3720"/>
    <w:rsid w:val="008E72F9"/>
    <w:rsid w:val="008F3C0D"/>
    <w:rsid w:val="00900266"/>
    <w:rsid w:val="0090531B"/>
    <w:rsid w:val="00922CC8"/>
    <w:rsid w:val="00926263"/>
    <w:rsid w:val="00944B97"/>
    <w:rsid w:val="00945017"/>
    <w:rsid w:val="009463AE"/>
    <w:rsid w:val="00947E28"/>
    <w:rsid w:val="0095066B"/>
    <w:rsid w:val="00951A44"/>
    <w:rsid w:val="00963D4B"/>
    <w:rsid w:val="00965550"/>
    <w:rsid w:val="00986F10"/>
    <w:rsid w:val="00991B5E"/>
    <w:rsid w:val="0099279D"/>
    <w:rsid w:val="009A3E74"/>
    <w:rsid w:val="009A5498"/>
    <w:rsid w:val="009A7A04"/>
    <w:rsid w:val="009C05C6"/>
    <w:rsid w:val="009C187D"/>
    <w:rsid w:val="009C599F"/>
    <w:rsid w:val="009C7C74"/>
    <w:rsid w:val="009D401F"/>
    <w:rsid w:val="009D62B8"/>
    <w:rsid w:val="009D7677"/>
    <w:rsid w:val="009D7DCB"/>
    <w:rsid w:val="009E080E"/>
    <w:rsid w:val="009E225E"/>
    <w:rsid w:val="00A004DF"/>
    <w:rsid w:val="00A073F0"/>
    <w:rsid w:val="00A15E5A"/>
    <w:rsid w:val="00A1799A"/>
    <w:rsid w:val="00A3131F"/>
    <w:rsid w:val="00A320F5"/>
    <w:rsid w:val="00A33B57"/>
    <w:rsid w:val="00A50162"/>
    <w:rsid w:val="00A50FF8"/>
    <w:rsid w:val="00A576B8"/>
    <w:rsid w:val="00A6207A"/>
    <w:rsid w:val="00A62EA1"/>
    <w:rsid w:val="00A64B73"/>
    <w:rsid w:val="00A745A8"/>
    <w:rsid w:val="00A7725C"/>
    <w:rsid w:val="00A8233B"/>
    <w:rsid w:val="00A8434F"/>
    <w:rsid w:val="00A92ECE"/>
    <w:rsid w:val="00AA0A92"/>
    <w:rsid w:val="00AA3C2C"/>
    <w:rsid w:val="00AA601B"/>
    <w:rsid w:val="00AB5FB3"/>
    <w:rsid w:val="00AC007B"/>
    <w:rsid w:val="00AC0A00"/>
    <w:rsid w:val="00AC3A6F"/>
    <w:rsid w:val="00AD311B"/>
    <w:rsid w:val="00AE0D76"/>
    <w:rsid w:val="00AE6070"/>
    <w:rsid w:val="00B05BC9"/>
    <w:rsid w:val="00B17A06"/>
    <w:rsid w:val="00B2165A"/>
    <w:rsid w:val="00B315CB"/>
    <w:rsid w:val="00B47C19"/>
    <w:rsid w:val="00B51B44"/>
    <w:rsid w:val="00B64724"/>
    <w:rsid w:val="00B64F5F"/>
    <w:rsid w:val="00B7191C"/>
    <w:rsid w:val="00B95284"/>
    <w:rsid w:val="00B954AD"/>
    <w:rsid w:val="00B964A4"/>
    <w:rsid w:val="00BA1B04"/>
    <w:rsid w:val="00BB2DA7"/>
    <w:rsid w:val="00BC309A"/>
    <w:rsid w:val="00BC4163"/>
    <w:rsid w:val="00BD458F"/>
    <w:rsid w:val="00BE2A88"/>
    <w:rsid w:val="00C02309"/>
    <w:rsid w:val="00C23E70"/>
    <w:rsid w:val="00C25CB0"/>
    <w:rsid w:val="00C3162C"/>
    <w:rsid w:val="00C476E4"/>
    <w:rsid w:val="00C51711"/>
    <w:rsid w:val="00C5704A"/>
    <w:rsid w:val="00CB4A25"/>
    <w:rsid w:val="00CC30E0"/>
    <w:rsid w:val="00CD3F25"/>
    <w:rsid w:val="00CD44D8"/>
    <w:rsid w:val="00CF2F4A"/>
    <w:rsid w:val="00CF3361"/>
    <w:rsid w:val="00D03CEB"/>
    <w:rsid w:val="00D06630"/>
    <w:rsid w:val="00D176B4"/>
    <w:rsid w:val="00D35A8E"/>
    <w:rsid w:val="00D41629"/>
    <w:rsid w:val="00D41A88"/>
    <w:rsid w:val="00D57F0B"/>
    <w:rsid w:val="00D811F0"/>
    <w:rsid w:val="00D86B04"/>
    <w:rsid w:val="00D91706"/>
    <w:rsid w:val="00D94600"/>
    <w:rsid w:val="00DA5B7D"/>
    <w:rsid w:val="00DA5FAE"/>
    <w:rsid w:val="00DC1DF1"/>
    <w:rsid w:val="00DC4533"/>
    <w:rsid w:val="00DC67CD"/>
    <w:rsid w:val="00DC6F2E"/>
    <w:rsid w:val="00DD5713"/>
    <w:rsid w:val="00DE583F"/>
    <w:rsid w:val="00DE61D4"/>
    <w:rsid w:val="00DE65C3"/>
    <w:rsid w:val="00DF30B4"/>
    <w:rsid w:val="00DF312A"/>
    <w:rsid w:val="00DF5CF4"/>
    <w:rsid w:val="00E111F8"/>
    <w:rsid w:val="00E13B79"/>
    <w:rsid w:val="00E152FC"/>
    <w:rsid w:val="00E237EE"/>
    <w:rsid w:val="00E238EC"/>
    <w:rsid w:val="00E267E9"/>
    <w:rsid w:val="00E273B0"/>
    <w:rsid w:val="00E50335"/>
    <w:rsid w:val="00E51344"/>
    <w:rsid w:val="00E52477"/>
    <w:rsid w:val="00E53242"/>
    <w:rsid w:val="00E55C7E"/>
    <w:rsid w:val="00E56F2E"/>
    <w:rsid w:val="00E60D9B"/>
    <w:rsid w:val="00E649DD"/>
    <w:rsid w:val="00E658C5"/>
    <w:rsid w:val="00E70018"/>
    <w:rsid w:val="00E7618C"/>
    <w:rsid w:val="00E81527"/>
    <w:rsid w:val="00E928AF"/>
    <w:rsid w:val="00E95A85"/>
    <w:rsid w:val="00EA2146"/>
    <w:rsid w:val="00EA3E15"/>
    <w:rsid w:val="00EA420D"/>
    <w:rsid w:val="00EB6575"/>
    <w:rsid w:val="00EB695E"/>
    <w:rsid w:val="00EE1809"/>
    <w:rsid w:val="00EE4C96"/>
    <w:rsid w:val="00EF3031"/>
    <w:rsid w:val="00F0697D"/>
    <w:rsid w:val="00F06DEB"/>
    <w:rsid w:val="00F24EFA"/>
    <w:rsid w:val="00F402C6"/>
    <w:rsid w:val="00F41280"/>
    <w:rsid w:val="00F4362B"/>
    <w:rsid w:val="00F44D55"/>
    <w:rsid w:val="00F52AA8"/>
    <w:rsid w:val="00F62650"/>
    <w:rsid w:val="00F62672"/>
    <w:rsid w:val="00F6429E"/>
    <w:rsid w:val="00F666B6"/>
    <w:rsid w:val="00F7681B"/>
    <w:rsid w:val="00F77FF3"/>
    <w:rsid w:val="00F87E04"/>
    <w:rsid w:val="00F915D7"/>
    <w:rsid w:val="00F92CA1"/>
    <w:rsid w:val="00F92DF7"/>
    <w:rsid w:val="00F94B12"/>
    <w:rsid w:val="00F975D9"/>
    <w:rsid w:val="00F97A4F"/>
    <w:rsid w:val="00FA5E2F"/>
    <w:rsid w:val="00FB1E60"/>
    <w:rsid w:val="00FC0983"/>
    <w:rsid w:val="00FD613C"/>
    <w:rsid w:val="00FE686E"/>
    <w:rsid w:val="00FF0D09"/>
    <w:rsid w:val="00FF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361"/>
    <w:rPr>
      <w:color w:val="0000FF"/>
      <w:u w:val="single"/>
    </w:rPr>
  </w:style>
  <w:style w:type="paragraph" w:customStyle="1" w:styleId="v1docdata">
    <w:name w:val="v1docdata"/>
    <w:aliases w:val="docy,v5,2361,bqiaagaaeyqcaaagiaiaaaogcaaaba4iaaaaaaaaaaaaaaaaaaaaaaaaaaaaaaaaaaaaaaaaaaaaaaaaaaaaaaaaaaaaaaaaaaaaaaaaaaaaaaaaaaaaaaaaaaaaaaaaaaaaaaaaaaaaaaaaaaaaaaaaaaaaaaaaaaaaaaaaaaaaaaaaaaaaaaaaaaaaaaaaaaaaaaaaaaaaaaaaaaaaaaaaaaaaaaaaaaaaaa"/>
    <w:basedOn w:val="a"/>
    <w:rsid w:val="00B3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3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rodina@krc.karelia.ru" TargetMode="External"/><Relationship Id="rId5" Type="http://schemas.openxmlformats.org/officeDocument/2006/relationships/hyperlink" Target="mailto:andrewlesone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FBC35-A50A-4CB7-95DB-DB4165C6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16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20</cp:revision>
  <dcterms:created xsi:type="dcterms:W3CDTF">2025-09-30T06:52:00Z</dcterms:created>
  <dcterms:modified xsi:type="dcterms:W3CDTF">2025-10-16T06:31:00Z</dcterms:modified>
</cp:coreProperties>
</file>